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658" w:rsidRPr="00C47493" w:rsidRDefault="00196658" w:rsidP="001966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74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Калужская область </w:t>
      </w:r>
    </w:p>
    <w:p w:rsidR="00196658" w:rsidRPr="00C47493" w:rsidRDefault="00196658" w:rsidP="001966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74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Козельский муниципальный округ Калужской области </w:t>
      </w:r>
    </w:p>
    <w:p w:rsidR="00196658" w:rsidRPr="00C47493" w:rsidRDefault="00196658" w:rsidP="001966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74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Дума Козельского муниципального округа Калужской области</w:t>
      </w:r>
    </w:p>
    <w:p w:rsidR="00196658" w:rsidRPr="00C47493" w:rsidRDefault="00196658" w:rsidP="001966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96658" w:rsidRPr="00C47493" w:rsidRDefault="00196658" w:rsidP="0019665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47493">
        <w:rPr>
          <w:rFonts w:ascii="Times New Roman" w:eastAsia="Calibri" w:hAnsi="Times New Roman" w:cs="Times New Roman"/>
          <w:b/>
          <w:sz w:val="26"/>
          <w:szCs w:val="26"/>
        </w:rPr>
        <w:t>РЕШЕНИЕ</w:t>
      </w:r>
    </w:p>
    <w:p w:rsidR="00196658" w:rsidRPr="00C47493" w:rsidRDefault="00196658" w:rsidP="00196658">
      <w:p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96658" w:rsidRPr="00C47493" w:rsidRDefault="00D335C5" w:rsidP="0019665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27 ноября </w:t>
      </w:r>
      <w:r w:rsidR="00660468">
        <w:rPr>
          <w:rFonts w:ascii="Times New Roman" w:eastAsia="Calibri" w:hAnsi="Times New Roman" w:cs="Times New Roman"/>
          <w:b/>
          <w:sz w:val="26"/>
          <w:szCs w:val="26"/>
        </w:rPr>
        <w:t>2025</w:t>
      </w:r>
      <w:r w:rsidR="00A605BA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           </w:t>
      </w:r>
      <w:r w:rsidR="00196658" w:rsidRPr="00C4749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96658" w:rsidRPr="0079750F">
        <w:rPr>
          <w:rFonts w:ascii="Times New Roman" w:eastAsia="Calibri" w:hAnsi="Times New Roman" w:cs="Times New Roman"/>
          <w:b/>
          <w:sz w:val="26"/>
          <w:szCs w:val="26"/>
        </w:rPr>
        <w:t>№</w:t>
      </w:r>
      <w:r w:rsidR="0079750F" w:rsidRPr="0079750F">
        <w:rPr>
          <w:rFonts w:ascii="Times New Roman" w:eastAsia="Calibri" w:hAnsi="Times New Roman" w:cs="Times New Roman"/>
          <w:b/>
          <w:sz w:val="26"/>
          <w:szCs w:val="26"/>
        </w:rPr>
        <w:t xml:space="preserve"> 97</w:t>
      </w:r>
      <w:r w:rsidR="00196658" w:rsidRPr="00C47493">
        <w:rPr>
          <w:rFonts w:ascii="Times New Roman" w:eastAsia="Calibri" w:hAnsi="Times New Roman" w:cs="Times New Roman"/>
          <w:b/>
          <w:i/>
          <w:sz w:val="26"/>
          <w:szCs w:val="26"/>
        </w:rPr>
        <w:br/>
      </w:r>
    </w:p>
    <w:p w:rsidR="00204592" w:rsidRPr="00AB7487" w:rsidRDefault="00204592" w:rsidP="00BD3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74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</w:t>
      </w:r>
      <w:r w:rsidR="0090584D" w:rsidRPr="00AB74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квалификационных требований</w:t>
      </w:r>
      <w:r w:rsidRPr="00AB74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замещения должностей</w:t>
      </w:r>
      <w:r w:rsidR="00B80A98" w:rsidRPr="00AB74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74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 службы в органах местного самоуправления Козельского</w:t>
      </w:r>
      <w:r w:rsidR="00B80A98" w:rsidRPr="00AB74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B74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округа Калужской области</w:t>
      </w:r>
    </w:p>
    <w:p w:rsidR="005859A5" w:rsidRPr="00AB7487" w:rsidRDefault="005859A5" w:rsidP="002045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859A5" w:rsidRPr="00AB7487" w:rsidRDefault="005859A5" w:rsidP="002045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459B0" w:rsidRPr="00AB7487" w:rsidRDefault="007459B0" w:rsidP="00CC4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AB7487">
        <w:rPr>
          <w:rFonts w:ascii="Times New Roman" w:eastAsia="Calibri" w:hAnsi="Times New Roman" w:cs="Times New Roman"/>
          <w:sz w:val="26"/>
          <w:szCs w:val="26"/>
        </w:rPr>
        <w:t>В соответствии с Феде</w:t>
      </w:r>
      <w:r w:rsidR="005859A5" w:rsidRPr="00AB7487">
        <w:rPr>
          <w:rFonts w:ascii="Times New Roman" w:eastAsia="Calibri" w:hAnsi="Times New Roman" w:cs="Times New Roman"/>
          <w:sz w:val="26"/>
          <w:szCs w:val="26"/>
        </w:rPr>
        <w:t>ральным законом от 20.03.2025 № </w:t>
      </w:r>
      <w:r w:rsidRPr="00AB7487">
        <w:rPr>
          <w:rFonts w:ascii="Times New Roman" w:eastAsia="Calibri" w:hAnsi="Times New Roman" w:cs="Times New Roman"/>
          <w:sz w:val="26"/>
          <w:szCs w:val="26"/>
        </w:rPr>
        <w:t>33-ФЗ «Об общих принципах организации местного самоуправления в е</w:t>
      </w:r>
      <w:r w:rsidR="003D0E9A" w:rsidRPr="00AB7487">
        <w:rPr>
          <w:rFonts w:ascii="Times New Roman" w:eastAsia="Calibri" w:hAnsi="Times New Roman" w:cs="Times New Roman"/>
          <w:sz w:val="26"/>
          <w:szCs w:val="26"/>
        </w:rPr>
        <w:t>диной системе публичной власти»</w:t>
      </w:r>
      <w:r w:rsidR="00724272" w:rsidRPr="00AB748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9" w:history="1">
        <w:r w:rsidR="00204592" w:rsidRPr="00AB7487">
          <w:rPr>
            <w:rFonts w:ascii="Times New Roman" w:eastAsia="Calibri" w:hAnsi="Times New Roman" w:cs="Times New Roman"/>
            <w:sz w:val="26"/>
            <w:szCs w:val="26"/>
          </w:rPr>
          <w:t>статьей 8</w:t>
        </w:r>
      </w:hyperlink>
      <w:r w:rsidR="00204592" w:rsidRPr="00AB7487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hyperlink r:id="rId10" w:history="1">
        <w:r w:rsidR="00204592" w:rsidRPr="00AB7487">
          <w:rPr>
            <w:rFonts w:ascii="Times New Roman" w:eastAsia="Calibri" w:hAnsi="Times New Roman" w:cs="Times New Roman"/>
            <w:sz w:val="26"/>
            <w:szCs w:val="26"/>
          </w:rPr>
          <w:t>частью 2 статьи 9</w:t>
        </w:r>
      </w:hyperlink>
      <w:r w:rsidR="00204592" w:rsidRPr="00AB7487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02.03.2007 № 25-ФЗ «О муниципальной службе в Российской Федерации», </w:t>
      </w:r>
      <w:hyperlink r:id="rId11" w:history="1">
        <w:r w:rsidR="00204592" w:rsidRPr="00AB7487">
          <w:rPr>
            <w:rFonts w:ascii="Times New Roman" w:eastAsia="Calibri" w:hAnsi="Times New Roman" w:cs="Times New Roman"/>
            <w:sz w:val="26"/>
            <w:szCs w:val="26"/>
          </w:rPr>
          <w:t>Законом</w:t>
        </w:r>
      </w:hyperlink>
      <w:r w:rsidR="00204592" w:rsidRPr="00AB7487">
        <w:rPr>
          <w:rFonts w:ascii="Times New Roman" w:eastAsia="Calibri" w:hAnsi="Times New Roman" w:cs="Times New Roman"/>
          <w:sz w:val="26"/>
          <w:szCs w:val="26"/>
        </w:rPr>
        <w:t xml:space="preserve"> Калужской области от 03.12.2007 № 382-ОЗ «О муниципальной службе в Калужской области», в целях обеспечения высокого профессионального уровня муниципальных служащих в органах местного</w:t>
      </w:r>
      <w:proofErr w:type="gramEnd"/>
      <w:r w:rsidR="00204592" w:rsidRPr="00AB7487">
        <w:rPr>
          <w:rFonts w:ascii="Times New Roman" w:eastAsia="Calibri" w:hAnsi="Times New Roman" w:cs="Times New Roman"/>
          <w:sz w:val="26"/>
          <w:szCs w:val="26"/>
        </w:rPr>
        <w:t xml:space="preserve"> самоуправления Козельского муниципального округа Калужской области</w:t>
      </w:r>
      <w:r w:rsidR="00BF3FFA" w:rsidRPr="00AB748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724272" w:rsidRPr="00AB7487">
        <w:rPr>
          <w:rFonts w:ascii="Times New Roman" w:eastAsia="Calibri" w:hAnsi="Times New Roman" w:cs="Times New Roman"/>
          <w:sz w:val="26"/>
          <w:szCs w:val="26"/>
        </w:rPr>
        <w:t>руководствуясь Уставом</w:t>
      </w:r>
      <w:r w:rsidR="0003730C" w:rsidRPr="00AB7487">
        <w:rPr>
          <w:rFonts w:ascii="Times New Roman" w:eastAsia="Calibri" w:hAnsi="Times New Roman" w:cs="Times New Roman"/>
          <w:sz w:val="26"/>
          <w:szCs w:val="26"/>
        </w:rPr>
        <w:t xml:space="preserve"> Козельского муниципального округа Калужской области,</w:t>
      </w:r>
      <w:r w:rsidR="003D0E9A" w:rsidRPr="00AB7487">
        <w:rPr>
          <w:rFonts w:ascii="Times New Roman" w:eastAsia="Calibri" w:hAnsi="Times New Roman" w:cs="Times New Roman"/>
          <w:sz w:val="26"/>
          <w:szCs w:val="26"/>
        </w:rPr>
        <w:t xml:space="preserve"> Дума Козельского муниципального округа Калужской области </w:t>
      </w:r>
      <w:r w:rsidR="003D0E9A" w:rsidRPr="00AB7487">
        <w:rPr>
          <w:rFonts w:ascii="Times New Roman" w:eastAsia="Calibri" w:hAnsi="Times New Roman" w:cs="Times New Roman"/>
          <w:b/>
          <w:sz w:val="26"/>
          <w:szCs w:val="26"/>
        </w:rPr>
        <w:t>РЕШИЛА</w:t>
      </w:r>
      <w:r w:rsidR="003D0E9A" w:rsidRPr="00AB7487">
        <w:rPr>
          <w:rFonts w:ascii="Times New Roman" w:eastAsia="Calibri" w:hAnsi="Times New Roman" w:cs="Times New Roman"/>
          <w:sz w:val="26"/>
          <w:szCs w:val="26"/>
        </w:rPr>
        <w:t>:</w:t>
      </w:r>
    </w:p>
    <w:p w:rsidR="00A32224" w:rsidRPr="00AB7487" w:rsidRDefault="00A32224" w:rsidP="00CC4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24E09" w:rsidRPr="00AB7487" w:rsidRDefault="004E0438" w:rsidP="00CC4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7487">
        <w:rPr>
          <w:rFonts w:ascii="Times New Roman" w:eastAsia="Calibri" w:hAnsi="Times New Roman" w:cs="Times New Roman"/>
          <w:sz w:val="26"/>
          <w:szCs w:val="26"/>
        </w:rPr>
        <w:t>1. </w:t>
      </w:r>
      <w:r w:rsidR="00204592" w:rsidRPr="00AB7487">
        <w:rPr>
          <w:rFonts w:ascii="Times New Roman" w:eastAsia="Calibri" w:hAnsi="Times New Roman" w:cs="Times New Roman"/>
          <w:sz w:val="26"/>
          <w:szCs w:val="26"/>
        </w:rPr>
        <w:t xml:space="preserve">Утвердить квалификационные требования для замещения должностей муниципальной службы в органах местного самоуправления Козельского муниципального округа </w:t>
      </w:r>
      <w:r w:rsidR="004347E5">
        <w:rPr>
          <w:rFonts w:ascii="Times New Roman" w:eastAsia="Calibri" w:hAnsi="Times New Roman" w:cs="Times New Roman"/>
          <w:sz w:val="26"/>
          <w:szCs w:val="26"/>
        </w:rPr>
        <w:t xml:space="preserve">Калужской области </w:t>
      </w:r>
      <w:r w:rsidR="00204592" w:rsidRPr="00AB7487">
        <w:rPr>
          <w:rFonts w:ascii="Times New Roman" w:eastAsia="Calibri" w:hAnsi="Times New Roman" w:cs="Times New Roman"/>
          <w:sz w:val="26"/>
          <w:szCs w:val="26"/>
        </w:rPr>
        <w:t>согласно приложению к настоящему решению</w:t>
      </w:r>
      <w:r w:rsidR="00E24E09" w:rsidRPr="00AB748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04592" w:rsidRPr="00AB7487" w:rsidRDefault="0001658E" w:rsidP="00CC4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7487">
        <w:rPr>
          <w:rFonts w:ascii="Times New Roman" w:eastAsia="Calibri" w:hAnsi="Times New Roman" w:cs="Times New Roman"/>
          <w:sz w:val="26"/>
          <w:szCs w:val="26"/>
        </w:rPr>
        <w:t>2. Признать утратившим</w:t>
      </w:r>
      <w:r w:rsidR="00204592" w:rsidRPr="00AB7487">
        <w:rPr>
          <w:rFonts w:ascii="Times New Roman" w:eastAsia="Calibri" w:hAnsi="Times New Roman" w:cs="Times New Roman"/>
          <w:sz w:val="26"/>
          <w:szCs w:val="26"/>
        </w:rPr>
        <w:t>и</w:t>
      </w:r>
      <w:r w:rsidRPr="00AB7487">
        <w:rPr>
          <w:rFonts w:ascii="Times New Roman" w:eastAsia="Calibri" w:hAnsi="Times New Roman" w:cs="Times New Roman"/>
          <w:sz w:val="26"/>
          <w:szCs w:val="26"/>
        </w:rPr>
        <w:t xml:space="preserve"> силу</w:t>
      </w:r>
      <w:r w:rsidR="00204592" w:rsidRPr="00AB7487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04592" w:rsidRPr="00AB7487" w:rsidRDefault="00204592" w:rsidP="00CC4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7487">
        <w:rPr>
          <w:rFonts w:ascii="Times New Roman" w:eastAsia="Calibri" w:hAnsi="Times New Roman" w:cs="Times New Roman"/>
          <w:sz w:val="26"/>
          <w:szCs w:val="26"/>
        </w:rPr>
        <w:t>2.1</w:t>
      </w:r>
      <w:r w:rsidR="00F411F3">
        <w:rPr>
          <w:rFonts w:ascii="Times New Roman" w:eastAsia="Calibri" w:hAnsi="Times New Roman" w:cs="Times New Roman"/>
          <w:sz w:val="26"/>
          <w:szCs w:val="26"/>
        </w:rPr>
        <w:t> </w:t>
      </w:r>
      <w:r w:rsidR="005F62B1" w:rsidRPr="00AB7487">
        <w:rPr>
          <w:rFonts w:ascii="Times New Roman" w:eastAsia="Calibri" w:hAnsi="Times New Roman" w:cs="Times New Roman"/>
          <w:sz w:val="26"/>
          <w:szCs w:val="26"/>
        </w:rPr>
        <w:t xml:space="preserve">решение Районного Собрания </w:t>
      </w:r>
      <w:r w:rsidRPr="00AB7487">
        <w:rPr>
          <w:rFonts w:ascii="Times New Roman" w:eastAsia="Calibri" w:hAnsi="Times New Roman" w:cs="Times New Roman"/>
          <w:sz w:val="26"/>
          <w:szCs w:val="26"/>
        </w:rPr>
        <w:t>муниципального образования муниципальный район</w:t>
      </w:r>
      <w:r w:rsidR="005F62B1" w:rsidRPr="00AB7487">
        <w:rPr>
          <w:rFonts w:ascii="Times New Roman" w:eastAsia="Calibri" w:hAnsi="Times New Roman" w:cs="Times New Roman"/>
          <w:sz w:val="26"/>
          <w:szCs w:val="26"/>
        </w:rPr>
        <w:t xml:space="preserve"> «Козельский район» </w:t>
      </w:r>
      <w:r w:rsidRPr="00AB7487">
        <w:rPr>
          <w:rFonts w:ascii="Times New Roman" w:eastAsia="Calibri" w:hAnsi="Times New Roman" w:cs="Times New Roman"/>
          <w:sz w:val="26"/>
          <w:szCs w:val="26"/>
        </w:rPr>
        <w:t>от 27.12.2016 № 120 «Об утверждении квалификационных требований для замещения должностей муниципальной службы в органах местного самоуправления муниципального образования муници</w:t>
      </w:r>
      <w:r w:rsidR="0065745E" w:rsidRPr="00AB7487">
        <w:rPr>
          <w:rFonts w:ascii="Times New Roman" w:eastAsia="Calibri" w:hAnsi="Times New Roman" w:cs="Times New Roman"/>
          <w:sz w:val="26"/>
          <w:szCs w:val="26"/>
        </w:rPr>
        <w:t>пальный район «</w:t>
      </w:r>
      <w:r w:rsidRPr="00AB7487">
        <w:rPr>
          <w:rFonts w:ascii="Times New Roman" w:eastAsia="Calibri" w:hAnsi="Times New Roman" w:cs="Times New Roman"/>
          <w:sz w:val="26"/>
          <w:szCs w:val="26"/>
        </w:rPr>
        <w:t>Козельский район»;</w:t>
      </w:r>
    </w:p>
    <w:p w:rsidR="00204592" w:rsidRPr="00AB7487" w:rsidRDefault="00204592" w:rsidP="00CC4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7487">
        <w:rPr>
          <w:rFonts w:ascii="Times New Roman" w:eastAsia="Calibri" w:hAnsi="Times New Roman" w:cs="Times New Roman"/>
          <w:sz w:val="26"/>
          <w:szCs w:val="26"/>
        </w:rPr>
        <w:t>2.2</w:t>
      </w:r>
      <w:r w:rsidR="00F411F3">
        <w:rPr>
          <w:rFonts w:ascii="Times New Roman" w:eastAsia="Calibri" w:hAnsi="Times New Roman" w:cs="Times New Roman"/>
          <w:sz w:val="26"/>
          <w:szCs w:val="26"/>
        </w:rPr>
        <w:t> </w:t>
      </w:r>
      <w:r w:rsidR="0065745E" w:rsidRPr="00AB7487">
        <w:rPr>
          <w:rFonts w:ascii="Times New Roman" w:eastAsia="Calibri" w:hAnsi="Times New Roman" w:cs="Times New Roman"/>
          <w:sz w:val="26"/>
          <w:szCs w:val="26"/>
        </w:rPr>
        <w:t xml:space="preserve">решение Районного Собрания муниципального образования муниципальный район «Козельский район» от 29.11.2023 № 533 «О внесении изменений в решение Районного Собрания муниципального образования муниципальный район «Козельский район» от 27.12.2016 № 120 «Об утверждении квалификационных требований для замещения должностей муниципальной службы в органах местного самоуправления муниципального образования муниципальный район "Козельский район». </w:t>
      </w:r>
    </w:p>
    <w:p w:rsidR="007459B0" w:rsidRPr="00AB7487" w:rsidRDefault="0001658E" w:rsidP="00CC4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7487">
        <w:rPr>
          <w:rFonts w:ascii="Times New Roman" w:hAnsi="Times New Roman" w:cs="Times New Roman"/>
          <w:sz w:val="26"/>
          <w:szCs w:val="26"/>
        </w:rPr>
        <w:t>3</w:t>
      </w:r>
      <w:r w:rsidR="0016550D" w:rsidRPr="00AB7487">
        <w:rPr>
          <w:rFonts w:ascii="Times New Roman" w:hAnsi="Times New Roman" w:cs="Times New Roman"/>
          <w:sz w:val="26"/>
          <w:szCs w:val="26"/>
        </w:rPr>
        <w:t>. </w:t>
      </w:r>
      <w:r w:rsidR="007459B0" w:rsidRPr="00AB7487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со дня его </w:t>
      </w:r>
      <w:r w:rsidR="009D7F36" w:rsidRPr="00AB7487">
        <w:rPr>
          <w:rFonts w:ascii="Times New Roman" w:hAnsi="Times New Roman" w:cs="Times New Roman"/>
          <w:sz w:val="26"/>
          <w:szCs w:val="26"/>
        </w:rPr>
        <w:t>принятия и подлежит официальному опубликованию в газете «Козельск»</w:t>
      </w:r>
      <w:r w:rsidR="007459B0" w:rsidRPr="00AB7487">
        <w:rPr>
          <w:rFonts w:ascii="Times New Roman" w:hAnsi="Times New Roman" w:cs="Times New Roman"/>
          <w:sz w:val="26"/>
          <w:szCs w:val="26"/>
        </w:rPr>
        <w:t>.</w:t>
      </w:r>
    </w:p>
    <w:p w:rsidR="004E0438" w:rsidRPr="00AB7487" w:rsidRDefault="004E0438" w:rsidP="004E04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5FEF" w:rsidRPr="00AB7487" w:rsidRDefault="00715FEF" w:rsidP="00281EDA">
      <w:pPr>
        <w:widowControl w:val="0"/>
        <w:tabs>
          <w:tab w:val="left" w:pos="5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15FEF" w:rsidRPr="00AB7487" w:rsidRDefault="00715FEF" w:rsidP="00281EDA">
      <w:pPr>
        <w:widowControl w:val="0"/>
        <w:tabs>
          <w:tab w:val="left" w:pos="5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15FEF" w:rsidRPr="00AB7487" w:rsidRDefault="00715FEF" w:rsidP="00281EDA">
      <w:pPr>
        <w:widowControl w:val="0"/>
        <w:tabs>
          <w:tab w:val="left" w:pos="5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15FEF" w:rsidRPr="00AB7487" w:rsidRDefault="000B7EB0" w:rsidP="00281EDA">
      <w:pPr>
        <w:widowControl w:val="0"/>
        <w:tabs>
          <w:tab w:val="left" w:pos="5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B7487">
        <w:rPr>
          <w:rFonts w:ascii="Times New Roman" w:hAnsi="Times New Roman" w:cs="Times New Roman"/>
          <w:b/>
          <w:bCs/>
          <w:sz w:val="26"/>
          <w:szCs w:val="26"/>
        </w:rPr>
        <w:t>Глава</w:t>
      </w:r>
      <w:r w:rsidR="00715FEF" w:rsidRPr="00AB7487">
        <w:rPr>
          <w:rFonts w:ascii="Times New Roman" w:hAnsi="Times New Roman" w:cs="Times New Roman"/>
          <w:b/>
          <w:bCs/>
          <w:sz w:val="26"/>
          <w:szCs w:val="26"/>
        </w:rPr>
        <w:t xml:space="preserve"> Козельского </w:t>
      </w:r>
      <w:proofErr w:type="gramStart"/>
      <w:r w:rsidR="00715FEF" w:rsidRPr="00AB7487">
        <w:rPr>
          <w:rFonts w:ascii="Times New Roman" w:hAnsi="Times New Roman" w:cs="Times New Roman"/>
          <w:b/>
          <w:bCs/>
          <w:sz w:val="26"/>
          <w:szCs w:val="26"/>
        </w:rPr>
        <w:t>муниципального</w:t>
      </w:r>
      <w:proofErr w:type="gramEnd"/>
    </w:p>
    <w:p w:rsidR="00B624F1" w:rsidRPr="00AB7487" w:rsidRDefault="00715FEF" w:rsidP="00FD39FB">
      <w:pPr>
        <w:widowControl w:val="0"/>
        <w:tabs>
          <w:tab w:val="left" w:pos="54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7487">
        <w:rPr>
          <w:rFonts w:ascii="Times New Roman" w:hAnsi="Times New Roman" w:cs="Times New Roman"/>
          <w:b/>
          <w:bCs/>
          <w:sz w:val="26"/>
          <w:szCs w:val="26"/>
        </w:rPr>
        <w:t>округа Калужской области</w:t>
      </w:r>
      <w:r w:rsidR="005D2DBC" w:rsidRPr="00AB748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</w:t>
      </w:r>
      <w:r w:rsidRPr="00AB7487">
        <w:rPr>
          <w:rFonts w:ascii="Times New Roman" w:hAnsi="Times New Roman" w:cs="Times New Roman"/>
          <w:b/>
          <w:bCs/>
          <w:sz w:val="26"/>
          <w:szCs w:val="26"/>
        </w:rPr>
        <w:t xml:space="preserve"> Е.В. Слабова</w:t>
      </w:r>
      <w:r w:rsidRPr="00AB7487">
        <w:rPr>
          <w:rFonts w:ascii="Times New Roman" w:hAnsi="Times New Roman" w:cs="Times New Roman"/>
          <w:b/>
          <w:bCs/>
          <w:sz w:val="26"/>
          <w:szCs w:val="26"/>
        </w:rPr>
        <w:br/>
      </w:r>
    </w:p>
    <w:p w:rsidR="006C4143" w:rsidRDefault="003F1F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br w:type="page"/>
      </w:r>
    </w:p>
    <w:p w:rsidR="0054756E" w:rsidRPr="000C43BF" w:rsidRDefault="0054756E" w:rsidP="003F1F0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246A68" w:rsidRPr="000C43BF" w:rsidRDefault="00246A68" w:rsidP="00281ED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B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</w:t>
      </w:r>
      <w:r w:rsidR="0054756E" w:rsidRPr="000C43BF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ешению Думы</w:t>
      </w:r>
    </w:p>
    <w:p w:rsidR="00A5633E" w:rsidRPr="000C43BF" w:rsidRDefault="00A8172B" w:rsidP="00281ED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Козельского</w:t>
      </w:r>
      <w:r w:rsidR="0054756E" w:rsidRPr="000C4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221C41" w:rsidRPr="000C4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56E" w:rsidRPr="000C43BF" w:rsidRDefault="00221C41" w:rsidP="00281ED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Калужской области</w:t>
      </w:r>
    </w:p>
    <w:p w:rsidR="0054756E" w:rsidRPr="000C43BF" w:rsidRDefault="00D335C5" w:rsidP="00281ED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27.11.2025</w:t>
      </w:r>
      <w:r w:rsidR="00246A68" w:rsidRPr="000C4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003F" w:rsidRPr="000C43B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4756E" w:rsidRPr="000C4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50F">
        <w:rPr>
          <w:rFonts w:ascii="Times New Roman" w:eastAsia="Times New Roman" w:hAnsi="Times New Roman" w:cs="Times New Roman"/>
          <w:sz w:val="24"/>
          <w:szCs w:val="24"/>
          <w:lang w:eastAsia="ru-RU"/>
        </w:rPr>
        <w:t>97</w:t>
      </w:r>
      <w:bookmarkStart w:id="0" w:name="_GoBack"/>
      <w:bookmarkEnd w:id="0"/>
    </w:p>
    <w:p w:rsidR="0054756E" w:rsidRPr="00D92CE7" w:rsidRDefault="0054756E" w:rsidP="00281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A83" w:rsidRPr="00D92CE7" w:rsidRDefault="00765D3A" w:rsidP="007F64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92CE7">
        <w:rPr>
          <w:rFonts w:ascii="Times New Roman" w:eastAsia="Calibri" w:hAnsi="Times New Roman" w:cs="Times New Roman"/>
          <w:b/>
          <w:sz w:val="26"/>
          <w:szCs w:val="26"/>
        </w:rPr>
        <w:t>Квалификационные требования для замещения должностей муниципальной службы в органах местного самоуправления Козельского муниципального округа</w:t>
      </w:r>
      <w:r w:rsidR="006020B2">
        <w:rPr>
          <w:rFonts w:ascii="Times New Roman" w:eastAsia="Calibri" w:hAnsi="Times New Roman" w:cs="Times New Roman"/>
          <w:b/>
          <w:sz w:val="26"/>
          <w:szCs w:val="26"/>
        </w:rPr>
        <w:t xml:space="preserve"> Калужской области</w:t>
      </w:r>
    </w:p>
    <w:p w:rsidR="00765D3A" w:rsidRPr="00D92CE7" w:rsidRDefault="00765D3A" w:rsidP="00931A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15F03" w:rsidRDefault="00982158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2CE7">
        <w:rPr>
          <w:rFonts w:ascii="Times New Roman" w:eastAsia="Calibri" w:hAnsi="Times New Roman" w:cs="Times New Roman"/>
          <w:sz w:val="26"/>
          <w:szCs w:val="26"/>
        </w:rPr>
        <w:t>1. </w:t>
      </w:r>
      <w:r w:rsidR="00765D3A" w:rsidRPr="00D92CE7">
        <w:rPr>
          <w:rFonts w:ascii="Times New Roman" w:eastAsia="Calibri" w:hAnsi="Times New Roman" w:cs="Times New Roman"/>
          <w:sz w:val="26"/>
          <w:szCs w:val="26"/>
        </w:rPr>
        <w:t xml:space="preserve">Квалификационные требования для замещения должностей муниципальной службы в органах местного самоуправления </w:t>
      </w:r>
      <w:r w:rsidRPr="00D92CE7">
        <w:rPr>
          <w:rFonts w:ascii="Times New Roman" w:eastAsia="Calibri" w:hAnsi="Times New Roman" w:cs="Times New Roman"/>
          <w:sz w:val="26"/>
          <w:szCs w:val="26"/>
        </w:rPr>
        <w:t>Козельского муниципального округа Калужской области</w:t>
      </w:r>
      <w:r w:rsidR="00765D3A" w:rsidRPr="00D92CE7">
        <w:rPr>
          <w:rFonts w:ascii="Times New Roman" w:eastAsia="Calibri" w:hAnsi="Times New Roman" w:cs="Times New Roman"/>
          <w:sz w:val="26"/>
          <w:szCs w:val="26"/>
        </w:rPr>
        <w:t xml:space="preserve"> (далее по тексту </w:t>
      </w:r>
      <w:r w:rsidR="00D92CE7">
        <w:rPr>
          <w:rFonts w:ascii="Times New Roman" w:eastAsia="Calibri" w:hAnsi="Times New Roman" w:cs="Times New Roman"/>
          <w:sz w:val="26"/>
          <w:szCs w:val="26"/>
        </w:rPr>
        <w:t>–</w:t>
      </w:r>
      <w:r w:rsidR="00765D3A" w:rsidRPr="00D92CE7">
        <w:rPr>
          <w:rFonts w:ascii="Times New Roman" w:eastAsia="Calibri" w:hAnsi="Times New Roman" w:cs="Times New Roman"/>
          <w:sz w:val="26"/>
          <w:szCs w:val="26"/>
        </w:rPr>
        <w:t xml:space="preserve"> ОМСУ) устанавливаются </w:t>
      </w:r>
      <w:r w:rsidR="00765D3A" w:rsidRPr="00E15F03">
        <w:rPr>
          <w:rFonts w:ascii="Times New Roman" w:eastAsia="Calibri" w:hAnsi="Times New Roman" w:cs="Times New Roman"/>
          <w:sz w:val="26"/>
          <w:szCs w:val="26"/>
        </w:rPr>
        <w:t>на основе типовых квалифицированных требований для замещения должностей муниципальной службы, которые определены законом субъекта</w:t>
      </w:r>
      <w:r w:rsidR="00E15F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15F03" w:rsidRPr="00E15F03">
        <w:rPr>
          <w:rFonts w:ascii="Times New Roman" w:eastAsia="Calibri" w:hAnsi="Times New Roman" w:cs="Times New Roman"/>
          <w:sz w:val="26"/>
          <w:szCs w:val="26"/>
        </w:rPr>
        <w:t>Российской Федерации.</w:t>
      </w:r>
    </w:p>
    <w:p w:rsidR="00765D3A" w:rsidRPr="00C44D30" w:rsidRDefault="00C80BF2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2. </w:t>
      </w:r>
      <w:r w:rsidR="00765D3A" w:rsidRPr="00C44D30">
        <w:rPr>
          <w:rFonts w:ascii="Times New Roman" w:eastAsia="Calibri" w:hAnsi="Times New Roman" w:cs="Times New Roman"/>
          <w:sz w:val="26"/>
          <w:szCs w:val="26"/>
        </w:rPr>
        <w:t>Квалификационные требования для замещения должностей муниципальной службы в ОМСУ определяются в соответствии с категориями и группами должностей муниципальной службы.</w:t>
      </w:r>
    </w:p>
    <w:p w:rsidR="00765D3A" w:rsidRPr="00C44D30" w:rsidRDefault="00C80BF2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3. </w:t>
      </w:r>
      <w:r w:rsidR="00765D3A" w:rsidRPr="00C44D30">
        <w:rPr>
          <w:rFonts w:ascii="Times New Roman" w:eastAsia="Calibri" w:hAnsi="Times New Roman" w:cs="Times New Roman"/>
          <w:sz w:val="26"/>
          <w:szCs w:val="26"/>
        </w:rPr>
        <w:t>Квалификационные требования к уровню профессионального образования для замещения должностей муниципальной службы:</w:t>
      </w:r>
    </w:p>
    <w:p w:rsidR="00CA5458" w:rsidRPr="00C44D30" w:rsidRDefault="00CA5458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4D30">
        <w:rPr>
          <w:rFonts w:ascii="Times New Roman" w:eastAsia="Calibri" w:hAnsi="Times New Roman" w:cs="Times New Roman"/>
          <w:sz w:val="26"/>
          <w:szCs w:val="26"/>
        </w:rPr>
        <w:t>1)</w:t>
      </w:r>
      <w:r w:rsidR="00F02DFA">
        <w:rPr>
          <w:rFonts w:ascii="Times New Roman" w:eastAsia="Calibri" w:hAnsi="Times New Roman" w:cs="Times New Roman"/>
          <w:sz w:val="26"/>
          <w:szCs w:val="26"/>
        </w:rPr>
        <w:t> </w:t>
      </w:r>
      <w:r w:rsidRPr="00C44D30">
        <w:rPr>
          <w:rFonts w:ascii="Times New Roman" w:eastAsia="Calibri" w:hAnsi="Times New Roman" w:cs="Times New Roman"/>
          <w:sz w:val="26"/>
          <w:szCs w:val="26"/>
        </w:rPr>
        <w:t>категории «руководители» высшей и главной групп должностей входит наличие профессионального образования;</w:t>
      </w:r>
    </w:p>
    <w:p w:rsidR="00CA5458" w:rsidRPr="00C44D30" w:rsidRDefault="00F02DFA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2) </w:t>
      </w:r>
      <w:r w:rsidR="00CA5458" w:rsidRPr="00C44D30">
        <w:rPr>
          <w:rFonts w:ascii="Times New Roman" w:eastAsia="Calibri" w:hAnsi="Times New Roman" w:cs="Times New Roman"/>
          <w:sz w:val="26"/>
          <w:szCs w:val="26"/>
        </w:rPr>
        <w:t>категории «руководители» ведущей группы должностей, а также категории «специалисты» ведущей и старшей групп должностей входит наличие профессионального образования;</w:t>
      </w:r>
    </w:p>
    <w:p w:rsidR="00765D3A" w:rsidRPr="00C44D30" w:rsidRDefault="00CA5458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4D30">
        <w:rPr>
          <w:rFonts w:ascii="Times New Roman" w:eastAsia="Calibri" w:hAnsi="Times New Roman" w:cs="Times New Roman"/>
          <w:sz w:val="26"/>
          <w:szCs w:val="26"/>
        </w:rPr>
        <w:t>3)</w:t>
      </w:r>
      <w:r w:rsidR="00F02DFA">
        <w:rPr>
          <w:rFonts w:ascii="Times New Roman" w:eastAsia="Calibri" w:hAnsi="Times New Roman" w:cs="Times New Roman"/>
          <w:sz w:val="26"/>
          <w:szCs w:val="26"/>
        </w:rPr>
        <w:t> </w:t>
      </w:r>
      <w:r w:rsidR="00D06DDE" w:rsidRPr="00C44D30">
        <w:rPr>
          <w:rFonts w:ascii="Times New Roman" w:eastAsia="Calibri" w:hAnsi="Times New Roman" w:cs="Times New Roman"/>
          <w:sz w:val="26"/>
          <w:szCs w:val="26"/>
        </w:rPr>
        <w:t>категории «обеспечивающие специалисты»</w:t>
      </w:r>
      <w:r w:rsidRPr="00C44D30">
        <w:rPr>
          <w:rFonts w:ascii="Times New Roman" w:eastAsia="Calibri" w:hAnsi="Times New Roman" w:cs="Times New Roman"/>
          <w:sz w:val="26"/>
          <w:szCs w:val="26"/>
        </w:rPr>
        <w:t xml:space="preserve"> старшей и младшей групп входит наличие профессионального образования.</w:t>
      </w:r>
    </w:p>
    <w:p w:rsidR="00765D3A" w:rsidRPr="00C44D30" w:rsidRDefault="00D06DDE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4D30">
        <w:rPr>
          <w:rFonts w:ascii="Times New Roman" w:eastAsia="Calibri" w:hAnsi="Times New Roman" w:cs="Times New Roman"/>
          <w:sz w:val="26"/>
          <w:szCs w:val="26"/>
        </w:rPr>
        <w:t>4. </w:t>
      </w:r>
      <w:r w:rsidR="00765D3A" w:rsidRPr="00C44D30">
        <w:rPr>
          <w:rFonts w:ascii="Times New Roman" w:eastAsia="Calibri" w:hAnsi="Times New Roman" w:cs="Times New Roman"/>
          <w:sz w:val="26"/>
          <w:szCs w:val="26"/>
        </w:rPr>
        <w:t>Квалификационные требования к стажу муниципальной службы или стажу работы по специальности, направлению подготовки определяются по группам должностей:</w:t>
      </w:r>
    </w:p>
    <w:p w:rsidR="00D06DDE" w:rsidRPr="00C44D30" w:rsidRDefault="00FE6D6B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1) </w:t>
      </w:r>
      <w:r w:rsidR="00D06DDE" w:rsidRPr="00C44D30">
        <w:rPr>
          <w:rFonts w:ascii="Times New Roman" w:eastAsia="Calibri" w:hAnsi="Times New Roman" w:cs="Times New Roman"/>
          <w:sz w:val="26"/>
          <w:szCs w:val="26"/>
        </w:rPr>
        <w:t>высших должностей муниципальной службы, - не менее четырех лет стажа муниципальной службы или стажа работы по специальности, направлению подготовки;</w:t>
      </w:r>
    </w:p>
    <w:p w:rsidR="00D06DDE" w:rsidRPr="00C44D30" w:rsidRDefault="00FE6D6B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2) </w:t>
      </w:r>
      <w:r w:rsidR="00D06DDE" w:rsidRPr="00C44D30">
        <w:rPr>
          <w:rFonts w:ascii="Times New Roman" w:eastAsia="Calibri" w:hAnsi="Times New Roman" w:cs="Times New Roman"/>
          <w:sz w:val="26"/>
          <w:szCs w:val="26"/>
        </w:rPr>
        <w:t>главных должностей муниципальной службы, - не менее двух лет стажа муниципальной службы или стажа работы по специальности, направлению подготовки;</w:t>
      </w:r>
    </w:p>
    <w:p w:rsidR="00D06DDE" w:rsidRPr="00C44D30" w:rsidRDefault="00FE6D6B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3) </w:t>
      </w:r>
      <w:r w:rsidR="00D06DDE" w:rsidRPr="00C44D30">
        <w:rPr>
          <w:rFonts w:ascii="Times New Roman" w:eastAsia="Calibri" w:hAnsi="Times New Roman" w:cs="Times New Roman"/>
          <w:sz w:val="26"/>
          <w:szCs w:val="26"/>
        </w:rPr>
        <w:t>ведущих, старших и</w:t>
      </w:r>
      <w:r w:rsidR="00D06DDE" w:rsidRPr="00C44D30">
        <w:rPr>
          <w:rFonts w:ascii="Times New Roman" w:hAnsi="Times New Roman" w:cs="Times New Roman"/>
          <w:sz w:val="26"/>
          <w:szCs w:val="26"/>
        </w:rPr>
        <w:t xml:space="preserve"> младших должностей муниципальной службы, - без предъявления требований к стажу.</w:t>
      </w:r>
    </w:p>
    <w:p w:rsidR="00765D3A" w:rsidRPr="00C61F30" w:rsidRDefault="00765D3A" w:rsidP="00DB2B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F4820">
        <w:rPr>
          <w:rFonts w:ascii="Times New Roman" w:eastAsia="Calibri" w:hAnsi="Times New Roman" w:cs="Times New Roman"/>
          <w:sz w:val="26"/>
          <w:szCs w:val="26"/>
        </w:rPr>
        <w:t xml:space="preserve"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</w:t>
      </w:r>
      <w:r w:rsidRPr="00C61F30">
        <w:rPr>
          <w:rFonts w:ascii="Times New Roman" w:eastAsia="Calibri" w:hAnsi="Times New Roman" w:cs="Times New Roman"/>
          <w:sz w:val="26"/>
          <w:szCs w:val="26"/>
        </w:rPr>
        <w:t xml:space="preserve">замещения главных должностей муниципальной службы </w:t>
      </w:r>
      <w:r w:rsidR="00CF4820" w:rsidRPr="00C61F30">
        <w:rPr>
          <w:rFonts w:ascii="Times New Roman" w:eastAsia="Calibri" w:hAnsi="Times New Roman" w:cs="Times New Roman"/>
          <w:sz w:val="26"/>
          <w:szCs w:val="26"/>
        </w:rPr>
        <w:t>–</w:t>
      </w:r>
      <w:r w:rsidRPr="00C61F30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CF4820" w:rsidRPr="00C61F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61F30">
        <w:rPr>
          <w:rFonts w:ascii="Times New Roman" w:eastAsia="Calibri" w:hAnsi="Times New Roman" w:cs="Times New Roman"/>
          <w:sz w:val="26"/>
          <w:szCs w:val="26"/>
        </w:rPr>
        <w:t>менее одного года стажа муниципальной службы или стажа работы по специальности, направлению подготовки.</w:t>
      </w:r>
      <w:proofErr w:type="gramEnd"/>
    </w:p>
    <w:p w:rsidR="00DB2B0B" w:rsidRPr="00C73E35" w:rsidRDefault="00153A5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F30">
        <w:rPr>
          <w:rFonts w:ascii="Times New Roman" w:eastAsia="Calibri" w:hAnsi="Times New Roman" w:cs="Times New Roman"/>
          <w:sz w:val="26"/>
          <w:szCs w:val="26"/>
        </w:rPr>
        <w:t>5</w:t>
      </w:r>
      <w:r w:rsidR="00765D3A" w:rsidRPr="00C61F30">
        <w:rPr>
          <w:rFonts w:ascii="Times New Roman" w:eastAsia="Calibri" w:hAnsi="Times New Roman" w:cs="Times New Roman"/>
          <w:sz w:val="26"/>
          <w:szCs w:val="26"/>
        </w:rPr>
        <w:t>.</w:t>
      </w:r>
      <w:r w:rsidR="00DB2B0B">
        <w:rPr>
          <w:rFonts w:ascii="Times New Roman" w:eastAsia="Calibri" w:hAnsi="Times New Roman" w:cs="Times New Roman"/>
          <w:sz w:val="26"/>
          <w:szCs w:val="26"/>
        </w:rPr>
        <w:t> </w:t>
      </w:r>
      <w:r w:rsidR="00765D3A" w:rsidRPr="00C61F30">
        <w:rPr>
          <w:rFonts w:ascii="Times New Roman" w:eastAsia="Calibri" w:hAnsi="Times New Roman" w:cs="Times New Roman"/>
          <w:sz w:val="26"/>
          <w:szCs w:val="26"/>
        </w:rPr>
        <w:t>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</w:t>
      </w:r>
      <w:r w:rsidR="00C73E35" w:rsidRPr="00C61F30">
        <w:rPr>
          <w:rFonts w:ascii="Times New Roman" w:eastAsia="Calibri" w:hAnsi="Times New Roman" w:cs="Times New Roman"/>
          <w:sz w:val="26"/>
          <w:szCs w:val="26"/>
        </w:rPr>
        <w:t>ьности, направлению подготовки.</w:t>
      </w:r>
    </w:p>
    <w:sectPr w:rsidR="00DB2B0B" w:rsidRPr="00C73E35" w:rsidSect="004171DA">
      <w:pgSz w:w="11906" w:h="16838"/>
      <w:pgMar w:top="851" w:right="851" w:bottom="851" w:left="1701" w:header="709" w:footer="0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601" w:rsidRDefault="005C3601" w:rsidP="007F3929">
      <w:pPr>
        <w:spacing w:after="0" w:line="240" w:lineRule="auto"/>
      </w:pPr>
      <w:r>
        <w:separator/>
      </w:r>
    </w:p>
  </w:endnote>
  <w:endnote w:type="continuationSeparator" w:id="0">
    <w:p w:rsidR="005C3601" w:rsidRDefault="005C3601" w:rsidP="007F3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601" w:rsidRDefault="005C3601" w:rsidP="007F3929">
      <w:pPr>
        <w:spacing w:after="0" w:line="240" w:lineRule="auto"/>
      </w:pPr>
      <w:r>
        <w:separator/>
      </w:r>
    </w:p>
  </w:footnote>
  <w:footnote w:type="continuationSeparator" w:id="0">
    <w:p w:rsidR="005C3601" w:rsidRDefault="005C3601" w:rsidP="007F3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360"/>
    <w:multiLevelType w:val="hybridMultilevel"/>
    <w:tmpl w:val="CC184686"/>
    <w:lvl w:ilvl="0" w:tplc="BAEA34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C56B0A"/>
    <w:multiLevelType w:val="multilevel"/>
    <w:tmpl w:val="A978C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1CE175E"/>
    <w:multiLevelType w:val="multilevel"/>
    <w:tmpl w:val="4DD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>
    <w:nsid w:val="2D3C1CDE"/>
    <w:multiLevelType w:val="hybridMultilevel"/>
    <w:tmpl w:val="59A460C0"/>
    <w:lvl w:ilvl="0" w:tplc="243EC29C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E71170"/>
    <w:multiLevelType w:val="multilevel"/>
    <w:tmpl w:val="2C0056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>
    <w:nsid w:val="4BB47B56"/>
    <w:multiLevelType w:val="hybridMultilevel"/>
    <w:tmpl w:val="3BD4B3D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7CF6B99"/>
    <w:multiLevelType w:val="multilevel"/>
    <w:tmpl w:val="5A4692E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6B392EFC"/>
    <w:multiLevelType w:val="multilevel"/>
    <w:tmpl w:val="8C448F8C"/>
    <w:lvl w:ilvl="0">
      <w:start w:val="3"/>
      <w:numFmt w:val="decimal"/>
      <w:lvlText w:val="%1."/>
      <w:lvlJc w:val="left"/>
      <w:pPr>
        <w:ind w:left="125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7E9203D0"/>
    <w:multiLevelType w:val="multilevel"/>
    <w:tmpl w:val="CC64C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56E"/>
    <w:rsid w:val="00000436"/>
    <w:rsid w:val="00001C57"/>
    <w:rsid w:val="00006914"/>
    <w:rsid w:val="00010625"/>
    <w:rsid w:val="00010DB7"/>
    <w:rsid w:val="000129EB"/>
    <w:rsid w:val="00013D35"/>
    <w:rsid w:val="00014B50"/>
    <w:rsid w:val="0001658E"/>
    <w:rsid w:val="00022B90"/>
    <w:rsid w:val="0002373B"/>
    <w:rsid w:val="00025EE9"/>
    <w:rsid w:val="00026366"/>
    <w:rsid w:val="0002674E"/>
    <w:rsid w:val="00027023"/>
    <w:rsid w:val="00031F2D"/>
    <w:rsid w:val="00032551"/>
    <w:rsid w:val="00034BFA"/>
    <w:rsid w:val="0003730C"/>
    <w:rsid w:val="00042B81"/>
    <w:rsid w:val="00047E75"/>
    <w:rsid w:val="00053924"/>
    <w:rsid w:val="00054859"/>
    <w:rsid w:val="00055CD1"/>
    <w:rsid w:val="00060E9B"/>
    <w:rsid w:val="00062232"/>
    <w:rsid w:val="00064A96"/>
    <w:rsid w:val="00064E8D"/>
    <w:rsid w:val="000652CA"/>
    <w:rsid w:val="00067521"/>
    <w:rsid w:val="00067CDA"/>
    <w:rsid w:val="00070991"/>
    <w:rsid w:val="00071501"/>
    <w:rsid w:val="00072E55"/>
    <w:rsid w:val="0007421E"/>
    <w:rsid w:val="00075286"/>
    <w:rsid w:val="00082CFE"/>
    <w:rsid w:val="00082FF4"/>
    <w:rsid w:val="00083133"/>
    <w:rsid w:val="000911CC"/>
    <w:rsid w:val="00094DA8"/>
    <w:rsid w:val="00095E79"/>
    <w:rsid w:val="00096510"/>
    <w:rsid w:val="000970A4"/>
    <w:rsid w:val="000977D7"/>
    <w:rsid w:val="00097E10"/>
    <w:rsid w:val="000A069D"/>
    <w:rsid w:val="000A0B6F"/>
    <w:rsid w:val="000A426D"/>
    <w:rsid w:val="000A43C7"/>
    <w:rsid w:val="000B7EB0"/>
    <w:rsid w:val="000C0CF5"/>
    <w:rsid w:val="000C41F2"/>
    <w:rsid w:val="000C43BF"/>
    <w:rsid w:val="000C4AD4"/>
    <w:rsid w:val="000C6446"/>
    <w:rsid w:val="000D23A4"/>
    <w:rsid w:val="000D2FA9"/>
    <w:rsid w:val="000D48BF"/>
    <w:rsid w:val="000E0735"/>
    <w:rsid w:val="000E5364"/>
    <w:rsid w:val="000F13C9"/>
    <w:rsid w:val="001014BF"/>
    <w:rsid w:val="00107206"/>
    <w:rsid w:val="001077D7"/>
    <w:rsid w:val="00111E64"/>
    <w:rsid w:val="00112C52"/>
    <w:rsid w:val="001132BF"/>
    <w:rsid w:val="00114427"/>
    <w:rsid w:val="00124ABC"/>
    <w:rsid w:val="001270AF"/>
    <w:rsid w:val="00134441"/>
    <w:rsid w:val="001348C8"/>
    <w:rsid w:val="00134AF0"/>
    <w:rsid w:val="00134AFB"/>
    <w:rsid w:val="0013503B"/>
    <w:rsid w:val="0013567A"/>
    <w:rsid w:val="00135BBF"/>
    <w:rsid w:val="00136901"/>
    <w:rsid w:val="00142374"/>
    <w:rsid w:val="00143975"/>
    <w:rsid w:val="001474F6"/>
    <w:rsid w:val="00151193"/>
    <w:rsid w:val="00153A56"/>
    <w:rsid w:val="00153E61"/>
    <w:rsid w:val="0015567F"/>
    <w:rsid w:val="00156D51"/>
    <w:rsid w:val="00162A44"/>
    <w:rsid w:val="00163E2C"/>
    <w:rsid w:val="0016550D"/>
    <w:rsid w:val="001663CD"/>
    <w:rsid w:val="00171112"/>
    <w:rsid w:val="00174FA8"/>
    <w:rsid w:val="00176E14"/>
    <w:rsid w:val="0017714A"/>
    <w:rsid w:val="0018271B"/>
    <w:rsid w:val="00182B33"/>
    <w:rsid w:val="0018781C"/>
    <w:rsid w:val="00191041"/>
    <w:rsid w:val="0019564F"/>
    <w:rsid w:val="00196658"/>
    <w:rsid w:val="001A0183"/>
    <w:rsid w:val="001A0690"/>
    <w:rsid w:val="001A092F"/>
    <w:rsid w:val="001A6AD7"/>
    <w:rsid w:val="001A6FC3"/>
    <w:rsid w:val="001A70F0"/>
    <w:rsid w:val="001A7CA4"/>
    <w:rsid w:val="001B2EA8"/>
    <w:rsid w:val="001B4086"/>
    <w:rsid w:val="001B4327"/>
    <w:rsid w:val="001B526B"/>
    <w:rsid w:val="001B5C51"/>
    <w:rsid w:val="001C0016"/>
    <w:rsid w:val="001C1737"/>
    <w:rsid w:val="001C4410"/>
    <w:rsid w:val="001D06B1"/>
    <w:rsid w:val="001D1AA8"/>
    <w:rsid w:val="001D4511"/>
    <w:rsid w:val="001D6401"/>
    <w:rsid w:val="001D64A5"/>
    <w:rsid w:val="001E3147"/>
    <w:rsid w:val="001E6E7B"/>
    <w:rsid w:val="001F6C71"/>
    <w:rsid w:val="002002FF"/>
    <w:rsid w:val="00200C8A"/>
    <w:rsid w:val="00201AF9"/>
    <w:rsid w:val="00203324"/>
    <w:rsid w:val="00204592"/>
    <w:rsid w:val="0021088E"/>
    <w:rsid w:val="00213647"/>
    <w:rsid w:val="00214FC4"/>
    <w:rsid w:val="00216E2F"/>
    <w:rsid w:val="00221C41"/>
    <w:rsid w:val="00224674"/>
    <w:rsid w:val="00230C7F"/>
    <w:rsid w:val="0023322C"/>
    <w:rsid w:val="00233B2D"/>
    <w:rsid w:val="00235E4C"/>
    <w:rsid w:val="00237F4F"/>
    <w:rsid w:val="00241D71"/>
    <w:rsid w:val="0024553B"/>
    <w:rsid w:val="00246A68"/>
    <w:rsid w:val="002503E8"/>
    <w:rsid w:val="002504F4"/>
    <w:rsid w:val="002535C2"/>
    <w:rsid w:val="00255570"/>
    <w:rsid w:val="00261288"/>
    <w:rsid w:val="00262605"/>
    <w:rsid w:val="00263846"/>
    <w:rsid w:val="00265735"/>
    <w:rsid w:val="00267CCE"/>
    <w:rsid w:val="002730D8"/>
    <w:rsid w:val="00276031"/>
    <w:rsid w:val="00281EDA"/>
    <w:rsid w:val="00282139"/>
    <w:rsid w:val="00282A87"/>
    <w:rsid w:val="002846E1"/>
    <w:rsid w:val="00286D62"/>
    <w:rsid w:val="00294137"/>
    <w:rsid w:val="00297B95"/>
    <w:rsid w:val="002A3706"/>
    <w:rsid w:val="002B2E6E"/>
    <w:rsid w:val="002B5601"/>
    <w:rsid w:val="002B63D1"/>
    <w:rsid w:val="002C0BA3"/>
    <w:rsid w:val="002C1D85"/>
    <w:rsid w:val="002C2251"/>
    <w:rsid w:val="002C481B"/>
    <w:rsid w:val="002C4970"/>
    <w:rsid w:val="002C5091"/>
    <w:rsid w:val="002C6561"/>
    <w:rsid w:val="002C669C"/>
    <w:rsid w:val="002C7F33"/>
    <w:rsid w:val="002D10D2"/>
    <w:rsid w:val="002D2CFB"/>
    <w:rsid w:val="002D30FB"/>
    <w:rsid w:val="002D3A91"/>
    <w:rsid w:val="002D5ED0"/>
    <w:rsid w:val="002D71DD"/>
    <w:rsid w:val="002E0567"/>
    <w:rsid w:val="002E0715"/>
    <w:rsid w:val="002E0747"/>
    <w:rsid w:val="002F3AFE"/>
    <w:rsid w:val="002F46BE"/>
    <w:rsid w:val="002F768E"/>
    <w:rsid w:val="002F780D"/>
    <w:rsid w:val="00301102"/>
    <w:rsid w:val="003012B5"/>
    <w:rsid w:val="0030279B"/>
    <w:rsid w:val="003027C6"/>
    <w:rsid w:val="00303294"/>
    <w:rsid w:val="003043BA"/>
    <w:rsid w:val="0030658A"/>
    <w:rsid w:val="00306946"/>
    <w:rsid w:val="00312663"/>
    <w:rsid w:val="0031380D"/>
    <w:rsid w:val="00315BF8"/>
    <w:rsid w:val="00316337"/>
    <w:rsid w:val="00316ADA"/>
    <w:rsid w:val="00317148"/>
    <w:rsid w:val="003233BC"/>
    <w:rsid w:val="00326882"/>
    <w:rsid w:val="00333AB8"/>
    <w:rsid w:val="00342174"/>
    <w:rsid w:val="003459CE"/>
    <w:rsid w:val="00351A2F"/>
    <w:rsid w:val="0035462F"/>
    <w:rsid w:val="00355B1C"/>
    <w:rsid w:val="003717CF"/>
    <w:rsid w:val="00376FC0"/>
    <w:rsid w:val="00377AB0"/>
    <w:rsid w:val="003806FD"/>
    <w:rsid w:val="0038076A"/>
    <w:rsid w:val="00381407"/>
    <w:rsid w:val="00382A49"/>
    <w:rsid w:val="00386E20"/>
    <w:rsid w:val="00387BC6"/>
    <w:rsid w:val="003902FD"/>
    <w:rsid w:val="003910E6"/>
    <w:rsid w:val="00391756"/>
    <w:rsid w:val="00392050"/>
    <w:rsid w:val="00394EAB"/>
    <w:rsid w:val="003A350E"/>
    <w:rsid w:val="003A51F3"/>
    <w:rsid w:val="003A60DC"/>
    <w:rsid w:val="003B0D86"/>
    <w:rsid w:val="003B1738"/>
    <w:rsid w:val="003B4696"/>
    <w:rsid w:val="003B6F2B"/>
    <w:rsid w:val="003C01D5"/>
    <w:rsid w:val="003C25FA"/>
    <w:rsid w:val="003C36AC"/>
    <w:rsid w:val="003D0E9A"/>
    <w:rsid w:val="003D1595"/>
    <w:rsid w:val="003D3DFE"/>
    <w:rsid w:val="003D45C8"/>
    <w:rsid w:val="003E0CA1"/>
    <w:rsid w:val="003E150D"/>
    <w:rsid w:val="003E2DF3"/>
    <w:rsid w:val="003E2DF7"/>
    <w:rsid w:val="003E4F5A"/>
    <w:rsid w:val="003E531B"/>
    <w:rsid w:val="003F0084"/>
    <w:rsid w:val="003F024E"/>
    <w:rsid w:val="003F1F0E"/>
    <w:rsid w:val="003F1F43"/>
    <w:rsid w:val="00401CF3"/>
    <w:rsid w:val="004066AA"/>
    <w:rsid w:val="00406B68"/>
    <w:rsid w:val="00406BD7"/>
    <w:rsid w:val="00416CC4"/>
    <w:rsid w:val="0041700A"/>
    <w:rsid w:val="004171DA"/>
    <w:rsid w:val="00421905"/>
    <w:rsid w:val="004219B8"/>
    <w:rsid w:val="00422048"/>
    <w:rsid w:val="00423AFB"/>
    <w:rsid w:val="00427C85"/>
    <w:rsid w:val="00432CCE"/>
    <w:rsid w:val="00433D1E"/>
    <w:rsid w:val="004347E5"/>
    <w:rsid w:val="00435018"/>
    <w:rsid w:val="00435891"/>
    <w:rsid w:val="00436C09"/>
    <w:rsid w:val="0043735D"/>
    <w:rsid w:val="004401A8"/>
    <w:rsid w:val="00441D07"/>
    <w:rsid w:val="00441F12"/>
    <w:rsid w:val="00444985"/>
    <w:rsid w:val="00446151"/>
    <w:rsid w:val="00446D0C"/>
    <w:rsid w:val="004512D1"/>
    <w:rsid w:val="00454D65"/>
    <w:rsid w:val="00455C1A"/>
    <w:rsid w:val="00460837"/>
    <w:rsid w:val="00473E57"/>
    <w:rsid w:val="004768CB"/>
    <w:rsid w:val="004778BF"/>
    <w:rsid w:val="00485FAC"/>
    <w:rsid w:val="00486F92"/>
    <w:rsid w:val="00494480"/>
    <w:rsid w:val="00494BF0"/>
    <w:rsid w:val="004A1877"/>
    <w:rsid w:val="004A245D"/>
    <w:rsid w:val="004A3D72"/>
    <w:rsid w:val="004A4897"/>
    <w:rsid w:val="004B4627"/>
    <w:rsid w:val="004B63E9"/>
    <w:rsid w:val="004C45E0"/>
    <w:rsid w:val="004C69A8"/>
    <w:rsid w:val="004D3520"/>
    <w:rsid w:val="004D3E68"/>
    <w:rsid w:val="004E0438"/>
    <w:rsid w:val="004E4899"/>
    <w:rsid w:val="004E63CD"/>
    <w:rsid w:val="004E6B1C"/>
    <w:rsid w:val="004F299B"/>
    <w:rsid w:val="004F36E2"/>
    <w:rsid w:val="004F474F"/>
    <w:rsid w:val="004F583C"/>
    <w:rsid w:val="004F7C7C"/>
    <w:rsid w:val="00502B82"/>
    <w:rsid w:val="00511174"/>
    <w:rsid w:val="00512EF3"/>
    <w:rsid w:val="0051600D"/>
    <w:rsid w:val="005208D9"/>
    <w:rsid w:val="00520DEC"/>
    <w:rsid w:val="0052200D"/>
    <w:rsid w:val="00524273"/>
    <w:rsid w:val="00531BBE"/>
    <w:rsid w:val="00534E39"/>
    <w:rsid w:val="00535414"/>
    <w:rsid w:val="00536241"/>
    <w:rsid w:val="00540FE0"/>
    <w:rsid w:val="00543C87"/>
    <w:rsid w:val="00544E6F"/>
    <w:rsid w:val="00546BB5"/>
    <w:rsid w:val="00546D41"/>
    <w:rsid w:val="0054756E"/>
    <w:rsid w:val="0054787F"/>
    <w:rsid w:val="00552576"/>
    <w:rsid w:val="00554D7B"/>
    <w:rsid w:val="00555AA1"/>
    <w:rsid w:val="00557B31"/>
    <w:rsid w:val="005615ED"/>
    <w:rsid w:val="0056457D"/>
    <w:rsid w:val="00564E0C"/>
    <w:rsid w:val="005656D6"/>
    <w:rsid w:val="005659D0"/>
    <w:rsid w:val="00566FD4"/>
    <w:rsid w:val="00567024"/>
    <w:rsid w:val="00571A5E"/>
    <w:rsid w:val="00572C4E"/>
    <w:rsid w:val="005753FD"/>
    <w:rsid w:val="00577251"/>
    <w:rsid w:val="00577E0A"/>
    <w:rsid w:val="00582C95"/>
    <w:rsid w:val="0058496A"/>
    <w:rsid w:val="005859A5"/>
    <w:rsid w:val="00586344"/>
    <w:rsid w:val="00587548"/>
    <w:rsid w:val="0059024D"/>
    <w:rsid w:val="00590B29"/>
    <w:rsid w:val="00593C88"/>
    <w:rsid w:val="0059520A"/>
    <w:rsid w:val="005A20F1"/>
    <w:rsid w:val="005A5E6B"/>
    <w:rsid w:val="005A6EAF"/>
    <w:rsid w:val="005B1962"/>
    <w:rsid w:val="005B1BDC"/>
    <w:rsid w:val="005B48DB"/>
    <w:rsid w:val="005B7BEA"/>
    <w:rsid w:val="005C3601"/>
    <w:rsid w:val="005C6DD8"/>
    <w:rsid w:val="005C7423"/>
    <w:rsid w:val="005C7B7B"/>
    <w:rsid w:val="005C7EE0"/>
    <w:rsid w:val="005D11F5"/>
    <w:rsid w:val="005D1BD2"/>
    <w:rsid w:val="005D2DBC"/>
    <w:rsid w:val="005D343C"/>
    <w:rsid w:val="005D4835"/>
    <w:rsid w:val="005D69E6"/>
    <w:rsid w:val="005D75F1"/>
    <w:rsid w:val="005E2FE2"/>
    <w:rsid w:val="005E3169"/>
    <w:rsid w:val="005E3DAA"/>
    <w:rsid w:val="005E7B3B"/>
    <w:rsid w:val="005F0816"/>
    <w:rsid w:val="005F0993"/>
    <w:rsid w:val="005F0D31"/>
    <w:rsid w:val="005F2B2E"/>
    <w:rsid w:val="005F2F93"/>
    <w:rsid w:val="005F36D7"/>
    <w:rsid w:val="005F4892"/>
    <w:rsid w:val="005F5761"/>
    <w:rsid w:val="005F62B1"/>
    <w:rsid w:val="005F6E6A"/>
    <w:rsid w:val="00600D7D"/>
    <w:rsid w:val="006020B2"/>
    <w:rsid w:val="00602891"/>
    <w:rsid w:val="00623521"/>
    <w:rsid w:val="00626F7D"/>
    <w:rsid w:val="00627105"/>
    <w:rsid w:val="00632965"/>
    <w:rsid w:val="006379B0"/>
    <w:rsid w:val="006423BA"/>
    <w:rsid w:val="00642D4D"/>
    <w:rsid w:val="00643E41"/>
    <w:rsid w:val="006506F3"/>
    <w:rsid w:val="0065733A"/>
    <w:rsid w:val="0065745E"/>
    <w:rsid w:val="00660468"/>
    <w:rsid w:val="00660DBC"/>
    <w:rsid w:val="006611C1"/>
    <w:rsid w:val="00662959"/>
    <w:rsid w:val="00663218"/>
    <w:rsid w:val="006632E6"/>
    <w:rsid w:val="006677B5"/>
    <w:rsid w:val="00671DA8"/>
    <w:rsid w:val="0067410C"/>
    <w:rsid w:val="00675D5D"/>
    <w:rsid w:val="006766A5"/>
    <w:rsid w:val="00676A7E"/>
    <w:rsid w:val="00677AB4"/>
    <w:rsid w:val="006800FB"/>
    <w:rsid w:val="0068026F"/>
    <w:rsid w:val="00680483"/>
    <w:rsid w:val="006807B2"/>
    <w:rsid w:val="00681864"/>
    <w:rsid w:val="00681B49"/>
    <w:rsid w:val="0068297A"/>
    <w:rsid w:val="0068408C"/>
    <w:rsid w:val="006853F7"/>
    <w:rsid w:val="0068629D"/>
    <w:rsid w:val="00686B65"/>
    <w:rsid w:val="00691176"/>
    <w:rsid w:val="00692F21"/>
    <w:rsid w:val="006959C1"/>
    <w:rsid w:val="00696785"/>
    <w:rsid w:val="00696A92"/>
    <w:rsid w:val="006A0687"/>
    <w:rsid w:val="006A4309"/>
    <w:rsid w:val="006A7DAC"/>
    <w:rsid w:val="006B147B"/>
    <w:rsid w:val="006B42A3"/>
    <w:rsid w:val="006B4657"/>
    <w:rsid w:val="006B57A9"/>
    <w:rsid w:val="006B75B9"/>
    <w:rsid w:val="006C20DC"/>
    <w:rsid w:val="006C4143"/>
    <w:rsid w:val="006D12A9"/>
    <w:rsid w:val="006D6F36"/>
    <w:rsid w:val="006E12B7"/>
    <w:rsid w:val="006E1644"/>
    <w:rsid w:val="006E2459"/>
    <w:rsid w:val="006F1600"/>
    <w:rsid w:val="006F306A"/>
    <w:rsid w:val="006F3CB6"/>
    <w:rsid w:val="006F7CD7"/>
    <w:rsid w:val="00701E3B"/>
    <w:rsid w:val="007024B3"/>
    <w:rsid w:val="00704D8C"/>
    <w:rsid w:val="007055B5"/>
    <w:rsid w:val="00706E64"/>
    <w:rsid w:val="00710490"/>
    <w:rsid w:val="00712FC0"/>
    <w:rsid w:val="00715FEF"/>
    <w:rsid w:val="007177FE"/>
    <w:rsid w:val="00717F9C"/>
    <w:rsid w:val="0072034B"/>
    <w:rsid w:val="007214FC"/>
    <w:rsid w:val="00721F64"/>
    <w:rsid w:val="00723318"/>
    <w:rsid w:val="00724272"/>
    <w:rsid w:val="007252BA"/>
    <w:rsid w:val="0072619C"/>
    <w:rsid w:val="00727067"/>
    <w:rsid w:val="00730580"/>
    <w:rsid w:val="00732548"/>
    <w:rsid w:val="007349ED"/>
    <w:rsid w:val="00734C50"/>
    <w:rsid w:val="007352CA"/>
    <w:rsid w:val="00736383"/>
    <w:rsid w:val="00736525"/>
    <w:rsid w:val="00743F59"/>
    <w:rsid w:val="00744902"/>
    <w:rsid w:val="007459B0"/>
    <w:rsid w:val="00746240"/>
    <w:rsid w:val="00747B71"/>
    <w:rsid w:val="00750045"/>
    <w:rsid w:val="00757D44"/>
    <w:rsid w:val="00763930"/>
    <w:rsid w:val="00763A4A"/>
    <w:rsid w:val="007652F8"/>
    <w:rsid w:val="00765D3A"/>
    <w:rsid w:val="00767180"/>
    <w:rsid w:val="00771BA7"/>
    <w:rsid w:val="007741DB"/>
    <w:rsid w:val="007760FF"/>
    <w:rsid w:val="007765CC"/>
    <w:rsid w:val="00783F5D"/>
    <w:rsid w:val="007912CC"/>
    <w:rsid w:val="00792F63"/>
    <w:rsid w:val="007937EA"/>
    <w:rsid w:val="00793CE8"/>
    <w:rsid w:val="00796C92"/>
    <w:rsid w:val="0079750F"/>
    <w:rsid w:val="00797D6E"/>
    <w:rsid w:val="007A0B30"/>
    <w:rsid w:val="007A0B83"/>
    <w:rsid w:val="007A1412"/>
    <w:rsid w:val="007A1F54"/>
    <w:rsid w:val="007A67CA"/>
    <w:rsid w:val="007B12B0"/>
    <w:rsid w:val="007B3AC2"/>
    <w:rsid w:val="007B3B86"/>
    <w:rsid w:val="007C26B9"/>
    <w:rsid w:val="007D06E0"/>
    <w:rsid w:val="007D551B"/>
    <w:rsid w:val="007D7305"/>
    <w:rsid w:val="007E10F2"/>
    <w:rsid w:val="007E3013"/>
    <w:rsid w:val="007E5509"/>
    <w:rsid w:val="007E61B2"/>
    <w:rsid w:val="007E65AD"/>
    <w:rsid w:val="007E7834"/>
    <w:rsid w:val="007E7854"/>
    <w:rsid w:val="007F2639"/>
    <w:rsid w:val="007F3929"/>
    <w:rsid w:val="007F645F"/>
    <w:rsid w:val="007F6B1F"/>
    <w:rsid w:val="007F7FB2"/>
    <w:rsid w:val="00806A84"/>
    <w:rsid w:val="00807017"/>
    <w:rsid w:val="00810D85"/>
    <w:rsid w:val="008111B4"/>
    <w:rsid w:val="00815765"/>
    <w:rsid w:val="0081589F"/>
    <w:rsid w:val="0082302D"/>
    <w:rsid w:val="00823972"/>
    <w:rsid w:val="00825EAC"/>
    <w:rsid w:val="0082671B"/>
    <w:rsid w:val="00827E12"/>
    <w:rsid w:val="008317EF"/>
    <w:rsid w:val="00832709"/>
    <w:rsid w:val="00832E21"/>
    <w:rsid w:val="0083413A"/>
    <w:rsid w:val="00834C49"/>
    <w:rsid w:val="0084148D"/>
    <w:rsid w:val="00841E57"/>
    <w:rsid w:val="00842840"/>
    <w:rsid w:val="00842B42"/>
    <w:rsid w:val="008443A6"/>
    <w:rsid w:val="0084788E"/>
    <w:rsid w:val="00851413"/>
    <w:rsid w:val="00851E45"/>
    <w:rsid w:val="0085238E"/>
    <w:rsid w:val="00853547"/>
    <w:rsid w:val="00856C8A"/>
    <w:rsid w:val="00875259"/>
    <w:rsid w:val="008767C0"/>
    <w:rsid w:val="00880923"/>
    <w:rsid w:val="0088194C"/>
    <w:rsid w:val="008819E5"/>
    <w:rsid w:val="00881F02"/>
    <w:rsid w:val="00885C15"/>
    <w:rsid w:val="00886818"/>
    <w:rsid w:val="00891607"/>
    <w:rsid w:val="0089314C"/>
    <w:rsid w:val="008971ED"/>
    <w:rsid w:val="008978A4"/>
    <w:rsid w:val="008A1960"/>
    <w:rsid w:val="008B1EB2"/>
    <w:rsid w:val="008B2966"/>
    <w:rsid w:val="008B4B69"/>
    <w:rsid w:val="008B5FC1"/>
    <w:rsid w:val="008C35E0"/>
    <w:rsid w:val="008C44C9"/>
    <w:rsid w:val="008C4FCD"/>
    <w:rsid w:val="008C62C9"/>
    <w:rsid w:val="008C7811"/>
    <w:rsid w:val="008D121F"/>
    <w:rsid w:val="008D1B14"/>
    <w:rsid w:val="008D3C36"/>
    <w:rsid w:val="008D725F"/>
    <w:rsid w:val="008D7FC3"/>
    <w:rsid w:val="008E4E8F"/>
    <w:rsid w:val="008E5B09"/>
    <w:rsid w:val="008E6FDA"/>
    <w:rsid w:val="008F0637"/>
    <w:rsid w:val="008F13B0"/>
    <w:rsid w:val="008F611E"/>
    <w:rsid w:val="009006CE"/>
    <w:rsid w:val="00905230"/>
    <w:rsid w:val="0090584D"/>
    <w:rsid w:val="00906E80"/>
    <w:rsid w:val="00906FB3"/>
    <w:rsid w:val="00907446"/>
    <w:rsid w:val="0090744B"/>
    <w:rsid w:val="00915BF1"/>
    <w:rsid w:val="009169E0"/>
    <w:rsid w:val="00917760"/>
    <w:rsid w:val="00921347"/>
    <w:rsid w:val="0092348C"/>
    <w:rsid w:val="00925259"/>
    <w:rsid w:val="00927208"/>
    <w:rsid w:val="00930722"/>
    <w:rsid w:val="00931A83"/>
    <w:rsid w:val="00940039"/>
    <w:rsid w:val="009439C4"/>
    <w:rsid w:val="00945BEF"/>
    <w:rsid w:val="0095063D"/>
    <w:rsid w:val="009508A4"/>
    <w:rsid w:val="009514AC"/>
    <w:rsid w:val="009521B3"/>
    <w:rsid w:val="00967455"/>
    <w:rsid w:val="00973107"/>
    <w:rsid w:val="009762B9"/>
    <w:rsid w:val="00982158"/>
    <w:rsid w:val="00983794"/>
    <w:rsid w:val="0098536A"/>
    <w:rsid w:val="00985477"/>
    <w:rsid w:val="00985B07"/>
    <w:rsid w:val="00986B9F"/>
    <w:rsid w:val="00991CBC"/>
    <w:rsid w:val="00992FC1"/>
    <w:rsid w:val="00994D1B"/>
    <w:rsid w:val="009957F0"/>
    <w:rsid w:val="00997AE2"/>
    <w:rsid w:val="00997BDB"/>
    <w:rsid w:val="009A025F"/>
    <w:rsid w:val="009A143F"/>
    <w:rsid w:val="009A1E63"/>
    <w:rsid w:val="009A2192"/>
    <w:rsid w:val="009A3704"/>
    <w:rsid w:val="009A5AF6"/>
    <w:rsid w:val="009A619A"/>
    <w:rsid w:val="009A6429"/>
    <w:rsid w:val="009A64C7"/>
    <w:rsid w:val="009A79A1"/>
    <w:rsid w:val="009B248B"/>
    <w:rsid w:val="009B3016"/>
    <w:rsid w:val="009B4D18"/>
    <w:rsid w:val="009B76E6"/>
    <w:rsid w:val="009C23AC"/>
    <w:rsid w:val="009C2D5C"/>
    <w:rsid w:val="009C49F5"/>
    <w:rsid w:val="009C5105"/>
    <w:rsid w:val="009D1434"/>
    <w:rsid w:val="009D29A4"/>
    <w:rsid w:val="009D29C0"/>
    <w:rsid w:val="009D58D8"/>
    <w:rsid w:val="009D59DD"/>
    <w:rsid w:val="009D7F2C"/>
    <w:rsid w:val="009D7F36"/>
    <w:rsid w:val="009E0E42"/>
    <w:rsid w:val="009E150A"/>
    <w:rsid w:val="009E217E"/>
    <w:rsid w:val="009E70C4"/>
    <w:rsid w:val="009E7577"/>
    <w:rsid w:val="009E7E2D"/>
    <w:rsid w:val="009F2314"/>
    <w:rsid w:val="009F4237"/>
    <w:rsid w:val="009F65FC"/>
    <w:rsid w:val="009F66AD"/>
    <w:rsid w:val="009F777D"/>
    <w:rsid w:val="00A0040B"/>
    <w:rsid w:val="00A01BE7"/>
    <w:rsid w:val="00A01DF8"/>
    <w:rsid w:val="00A0264E"/>
    <w:rsid w:val="00A06916"/>
    <w:rsid w:val="00A118A1"/>
    <w:rsid w:val="00A13D84"/>
    <w:rsid w:val="00A156FB"/>
    <w:rsid w:val="00A179CF"/>
    <w:rsid w:val="00A17C26"/>
    <w:rsid w:val="00A20F8B"/>
    <w:rsid w:val="00A24E34"/>
    <w:rsid w:val="00A27E5F"/>
    <w:rsid w:val="00A27EBD"/>
    <w:rsid w:val="00A30743"/>
    <w:rsid w:val="00A30BAD"/>
    <w:rsid w:val="00A31541"/>
    <w:rsid w:val="00A32224"/>
    <w:rsid w:val="00A35464"/>
    <w:rsid w:val="00A35F2D"/>
    <w:rsid w:val="00A3788A"/>
    <w:rsid w:val="00A37ED8"/>
    <w:rsid w:val="00A40C8C"/>
    <w:rsid w:val="00A43B53"/>
    <w:rsid w:val="00A44A2A"/>
    <w:rsid w:val="00A46455"/>
    <w:rsid w:val="00A50F7F"/>
    <w:rsid w:val="00A539FF"/>
    <w:rsid w:val="00A55A57"/>
    <w:rsid w:val="00A5633E"/>
    <w:rsid w:val="00A57931"/>
    <w:rsid w:val="00A605BA"/>
    <w:rsid w:val="00A626F1"/>
    <w:rsid w:val="00A62D4E"/>
    <w:rsid w:val="00A63C74"/>
    <w:rsid w:val="00A6536F"/>
    <w:rsid w:val="00A701DD"/>
    <w:rsid w:val="00A734D1"/>
    <w:rsid w:val="00A7779F"/>
    <w:rsid w:val="00A80D4E"/>
    <w:rsid w:val="00A8172B"/>
    <w:rsid w:val="00A832FF"/>
    <w:rsid w:val="00A837DF"/>
    <w:rsid w:val="00A83C73"/>
    <w:rsid w:val="00A83D4A"/>
    <w:rsid w:val="00A841D7"/>
    <w:rsid w:val="00A853C2"/>
    <w:rsid w:val="00A857C4"/>
    <w:rsid w:val="00A86ABA"/>
    <w:rsid w:val="00AA00F0"/>
    <w:rsid w:val="00AA320A"/>
    <w:rsid w:val="00AA5EC3"/>
    <w:rsid w:val="00AA6D9A"/>
    <w:rsid w:val="00AB0EE2"/>
    <w:rsid w:val="00AB10BC"/>
    <w:rsid w:val="00AB7487"/>
    <w:rsid w:val="00AB77EC"/>
    <w:rsid w:val="00AC26CF"/>
    <w:rsid w:val="00AC3D71"/>
    <w:rsid w:val="00AC504E"/>
    <w:rsid w:val="00AC5F0F"/>
    <w:rsid w:val="00AD2DE7"/>
    <w:rsid w:val="00AD3487"/>
    <w:rsid w:val="00AD7DA5"/>
    <w:rsid w:val="00AE2F14"/>
    <w:rsid w:val="00AE367E"/>
    <w:rsid w:val="00AE3B1D"/>
    <w:rsid w:val="00AE3BAB"/>
    <w:rsid w:val="00AE472F"/>
    <w:rsid w:val="00AE69F9"/>
    <w:rsid w:val="00AF1FFD"/>
    <w:rsid w:val="00AF6DD5"/>
    <w:rsid w:val="00B00E15"/>
    <w:rsid w:val="00B032E0"/>
    <w:rsid w:val="00B037BD"/>
    <w:rsid w:val="00B03E65"/>
    <w:rsid w:val="00B04F30"/>
    <w:rsid w:val="00B05D6C"/>
    <w:rsid w:val="00B06520"/>
    <w:rsid w:val="00B069ED"/>
    <w:rsid w:val="00B23E6C"/>
    <w:rsid w:val="00B26C20"/>
    <w:rsid w:val="00B2706A"/>
    <w:rsid w:val="00B278E9"/>
    <w:rsid w:val="00B309D2"/>
    <w:rsid w:val="00B33C89"/>
    <w:rsid w:val="00B34ECD"/>
    <w:rsid w:val="00B371DE"/>
    <w:rsid w:val="00B40198"/>
    <w:rsid w:val="00B4309B"/>
    <w:rsid w:val="00B46116"/>
    <w:rsid w:val="00B46253"/>
    <w:rsid w:val="00B46BD5"/>
    <w:rsid w:val="00B51D31"/>
    <w:rsid w:val="00B52963"/>
    <w:rsid w:val="00B54A72"/>
    <w:rsid w:val="00B5695A"/>
    <w:rsid w:val="00B577C2"/>
    <w:rsid w:val="00B624F1"/>
    <w:rsid w:val="00B64CAC"/>
    <w:rsid w:val="00B652D0"/>
    <w:rsid w:val="00B65F63"/>
    <w:rsid w:val="00B7302A"/>
    <w:rsid w:val="00B75CB9"/>
    <w:rsid w:val="00B80A98"/>
    <w:rsid w:val="00B81032"/>
    <w:rsid w:val="00B8170F"/>
    <w:rsid w:val="00B84595"/>
    <w:rsid w:val="00B851F9"/>
    <w:rsid w:val="00B866E2"/>
    <w:rsid w:val="00B90562"/>
    <w:rsid w:val="00B91E29"/>
    <w:rsid w:val="00B94AEC"/>
    <w:rsid w:val="00BA0C20"/>
    <w:rsid w:val="00BA16CB"/>
    <w:rsid w:val="00BA40F4"/>
    <w:rsid w:val="00BA72CE"/>
    <w:rsid w:val="00BB0280"/>
    <w:rsid w:val="00BB104C"/>
    <w:rsid w:val="00BB186E"/>
    <w:rsid w:val="00BB32AF"/>
    <w:rsid w:val="00BB38C9"/>
    <w:rsid w:val="00BB3C6A"/>
    <w:rsid w:val="00BB47F2"/>
    <w:rsid w:val="00BB763F"/>
    <w:rsid w:val="00BC26E8"/>
    <w:rsid w:val="00BC2C40"/>
    <w:rsid w:val="00BC4D2B"/>
    <w:rsid w:val="00BC5C54"/>
    <w:rsid w:val="00BD3104"/>
    <w:rsid w:val="00BD3445"/>
    <w:rsid w:val="00BD366A"/>
    <w:rsid w:val="00BD374A"/>
    <w:rsid w:val="00BD4DF7"/>
    <w:rsid w:val="00BD4E5B"/>
    <w:rsid w:val="00BD6938"/>
    <w:rsid w:val="00BD72A1"/>
    <w:rsid w:val="00BE048B"/>
    <w:rsid w:val="00BE07AD"/>
    <w:rsid w:val="00BE17F1"/>
    <w:rsid w:val="00BE1E99"/>
    <w:rsid w:val="00BE4A35"/>
    <w:rsid w:val="00BE682C"/>
    <w:rsid w:val="00BE6EB1"/>
    <w:rsid w:val="00BE6F84"/>
    <w:rsid w:val="00BF0224"/>
    <w:rsid w:val="00BF1770"/>
    <w:rsid w:val="00BF36F6"/>
    <w:rsid w:val="00BF3FFA"/>
    <w:rsid w:val="00BF600C"/>
    <w:rsid w:val="00C01BE3"/>
    <w:rsid w:val="00C03B06"/>
    <w:rsid w:val="00C03C97"/>
    <w:rsid w:val="00C1129A"/>
    <w:rsid w:val="00C12C11"/>
    <w:rsid w:val="00C13199"/>
    <w:rsid w:val="00C1469B"/>
    <w:rsid w:val="00C15898"/>
    <w:rsid w:val="00C1636B"/>
    <w:rsid w:val="00C17DC8"/>
    <w:rsid w:val="00C36206"/>
    <w:rsid w:val="00C445FC"/>
    <w:rsid w:val="00C44B60"/>
    <w:rsid w:val="00C44D30"/>
    <w:rsid w:val="00C46394"/>
    <w:rsid w:val="00C463C7"/>
    <w:rsid w:val="00C61F30"/>
    <w:rsid w:val="00C62C80"/>
    <w:rsid w:val="00C669B5"/>
    <w:rsid w:val="00C71DC3"/>
    <w:rsid w:val="00C72F00"/>
    <w:rsid w:val="00C73E35"/>
    <w:rsid w:val="00C747E3"/>
    <w:rsid w:val="00C77D06"/>
    <w:rsid w:val="00C80BF2"/>
    <w:rsid w:val="00C8243E"/>
    <w:rsid w:val="00C8484E"/>
    <w:rsid w:val="00C849E9"/>
    <w:rsid w:val="00C86256"/>
    <w:rsid w:val="00C90D02"/>
    <w:rsid w:val="00C910AC"/>
    <w:rsid w:val="00C91947"/>
    <w:rsid w:val="00C936FC"/>
    <w:rsid w:val="00C96659"/>
    <w:rsid w:val="00CA3FCC"/>
    <w:rsid w:val="00CA491B"/>
    <w:rsid w:val="00CA5458"/>
    <w:rsid w:val="00CB2462"/>
    <w:rsid w:val="00CB2548"/>
    <w:rsid w:val="00CB2D3E"/>
    <w:rsid w:val="00CB63E9"/>
    <w:rsid w:val="00CC0F0F"/>
    <w:rsid w:val="00CC1E00"/>
    <w:rsid w:val="00CC4656"/>
    <w:rsid w:val="00CC7339"/>
    <w:rsid w:val="00CD075A"/>
    <w:rsid w:val="00CD2B1E"/>
    <w:rsid w:val="00CD2DE7"/>
    <w:rsid w:val="00CD7557"/>
    <w:rsid w:val="00CE0DFB"/>
    <w:rsid w:val="00CE4130"/>
    <w:rsid w:val="00CF01C1"/>
    <w:rsid w:val="00CF442B"/>
    <w:rsid w:val="00CF4820"/>
    <w:rsid w:val="00CF71F5"/>
    <w:rsid w:val="00D00015"/>
    <w:rsid w:val="00D0003F"/>
    <w:rsid w:val="00D02FF1"/>
    <w:rsid w:val="00D039A8"/>
    <w:rsid w:val="00D03E59"/>
    <w:rsid w:val="00D06DDE"/>
    <w:rsid w:val="00D075F8"/>
    <w:rsid w:val="00D16224"/>
    <w:rsid w:val="00D17BBD"/>
    <w:rsid w:val="00D22A11"/>
    <w:rsid w:val="00D266DE"/>
    <w:rsid w:val="00D335C5"/>
    <w:rsid w:val="00D3462A"/>
    <w:rsid w:val="00D35066"/>
    <w:rsid w:val="00D376E5"/>
    <w:rsid w:val="00D37F00"/>
    <w:rsid w:val="00D45546"/>
    <w:rsid w:val="00D4665D"/>
    <w:rsid w:val="00D47955"/>
    <w:rsid w:val="00D504A1"/>
    <w:rsid w:val="00D51920"/>
    <w:rsid w:val="00D61409"/>
    <w:rsid w:val="00D632D2"/>
    <w:rsid w:val="00D65A16"/>
    <w:rsid w:val="00D6640A"/>
    <w:rsid w:val="00D70175"/>
    <w:rsid w:val="00D70D77"/>
    <w:rsid w:val="00D737EE"/>
    <w:rsid w:val="00D75310"/>
    <w:rsid w:val="00D75B10"/>
    <w:rsid w:val="00D762DD"/>
    <w:rsid w:val="00D8121D"/>
    <w:rsid w:val="00D815D3"/>
    <w:rsid w:val="00D8411D"/>
    <w:rsid w:val="00D8698E"/>
    <w:rsid w:val="00D87647"/>
    <w:rsid w:val="00D87A97"/>
    <w:rsid w:val="00D90C76"/>
    <w:rsid w:val="00D92CE7"/>
    <w:rsid w:val="00D946DF"/>
    <w:rsid w:val="00DA2ABE"/>
    <w:rsid w:val="00DB2B0B"/>
    <w:rsid w:val="00DB656E"/>
    <w:rsid w:val="00DB7285"/>
    <w:rsid w:val="00DC1DAA"/>
    <w:rsid w:val="00DC5161"/>
    <w:rsid w:val="00DC7949"/>
    <w:rsid w:val="00DD012A"/>
    <w:rsid w:val="00DD11EF"/>
    <w:rsid w:val="00DD6F58"/>
    <w:rsid w:val="00DE233B"/>
    <w:rsid w:val="00DE5394"/>
    <w:rsid w:val="00DE65D3"/>
    <w:rsid w:val="00DF2A57"/>
    <w:rsid w:val="00DF6448"/>
    <w:rsid w:val="00E05B8B"/>
    <w:rsid w:val="00E11A08"/>
    <w:rsid w:val="00E12383"/>
    <w:rsid w:val="00E131AA"/>
    <w:rsid w:val="00E14BC0"/>
    <w:rsid w:val="00E14C71"/>
    <w:rsid w:val="00E15F03"/>
    <w:rsid w:val="00E16259"/>
    <w:rsid w:val="00E2391F"/>
    <w:rsid w:val="00E24237"/>
    <w:rsid w:val="00E2492C"/>
    <w:rsid w:val="00E24E09"/>
    <w:rsid w:val="00E30097"/>
    <w:rsid w:val="00E30306"/>
    <w:rsid w:val="00E3187E"/>
    <w:rsid w:val="00E31DBC"/>
    <w:rsid w:val="00E334C9"/>
    <w:rsid w:val="00E34DDD"/>
    <w:rsid w:val="00E40410"/>
    <w:rsid w:val="00E451E7"/>
    <w:rsid w:val="00E5254B"/>
    <w:rsid w:val="00E54D33"/>
    <w:rsid w:val="00E601F2"/>
    <w:rsid w:val="00E60702"/>
    <w:rsid w:val="00E608E3"/>
    <w:rsid w:val="00E62A7A"/>
    <w:rsid w:val="00E66705"/>
    <w:rsid w:val="00E6755C"/>
    <w:rsid w:val="00E67E52"/>
    <w:rsid w:val="00E72820"/>
    <w:rsid w:val="00E75811"/>
    <w:rsid w:val="00E841EC"/>
    <w:rsid w:val="00E84DDF"/>
    <w:rsid w:val="00E878E2"/>
    <w:rsid w:val="00E91F8D"/>
    <w:rsid w:val="00E95E73"/>
    <w:rsid w:val="00EA1027"/>
    <w:rsid w:val="00EA1D97"/>
    <w:rsid w:val="00EA31D8"/>
    <w:rsid w:val="00EA60B3"/>
    <w:rsid w:val="00EA7561"/>
    <w:rsid w:val="00EB1FCA"/>
    <w:rsid w:val="00EC2DD2"/>
    <w:rsid w:val="00EC360F"/>
    <w:rsid w:val="00EC5016"/>
    <w:rsid w:val="00ED0626"/>
    <w:rsid w:val="00ED548F"/>
    <w:rsid w:val="00ED6AA0"/>
    <w:rsid w:val="00EE0352"/>
    <w:rsid w:val="00EE1C9B"/>
    <w:rsid w:val="00EE4064"/>
    <w:rsid w:val="00EE40B5"/>
    <w:rsid w:val="00EE4874"/>
    <w:rsid w:val="00EE4E83"/>
    <w:rsid w:val="00EE725D"/>
    <w:rsid w:val="00EF0DFF"/>
    <w:rsid w:val="00EF364A"/>
    <w:rsid w:val="00EF389E"/>
    <w:rsid w:val="00EF5374"/>
    <w:rsid w:val="00F0153A"/>
    <w:rsid w:val="00F01EB4"/>
    <w:rsid w:val="00F02DFA"/>
    <w:rsid w:val="00F04D60"/>
    <w:rsid w:val="00F0540A"/>
    <w:rsid w:val="00F06678"/>
    <w:rsid w:val="00F06FC3"/>
    <w:rsid w:val="00F12F05"/>
    <w:rsid w:val="00F131BF"/>
    <w:rsid w:val="00F136D0"/>
    <w:rsid w:val="00F147F7"/>
    <w:rsid w:val="00F17067"/>
    <w:rsid w:val="00F22924"/>
    <w:rsid w:val="00F26564"/>
    <w:rsid w:val="00F26739"/>
    <w:rsid w:val="00F26FD1"/>
    <w:rsid w:val="00F306E7"/>
    <w:rsid w:val="00F30999"/>
    <w:rsid w:val="00F32041"/>
    <w:rsid w:val="00F346C5"/>
    <w:rsid w:val="00F35924"/>
    <w:rsid w:val="00F40F94"/>
    <w:rsid w:val="00F411F3"/>
    <w:rsid w:val="00F416F2"/>
    <w:rsid w:val="00F41B72"/>
    <w:rsid w:val="00F42AB9"/>
    <w:rsid w:val="00F44A57"/>
    <w:rsid w:val="00F4733B"/>
    <w:rsid w:val="00F53DFD"/>
    <w:rsid w:val="00F54357"/>
    <w:rsid w:val="00F54422"/>
    <w:rsid w:val="00F64714"/>
    <w:rsid w:val="00F662CE"/>
    <w:rsid w:val="00F66E02"/>
    <w:rsid w:val="00F73686"/>
    <w:rsid w:val="00F818EE"/>
    <w:rsid w:val="00F82907"/>
    <w:rsid w:val="00F864E1"/>
    <w:rsid w:val="00F9247A"/>
    <w:rsid w:val="00F92560"/>
    <w:rsid w:val="00F92FE5"/>
    <w:rsid w:val="00F938D8"/>
    <w:rsid w:val="00F94B3A"/>
    <w:rsid w:val="00F94D52"/>
    <w:rsid w:val="00F96177"/>
    <w:rsid w:val="00FA3CE4"/>
    <w:rsid w:val="00FA7CEC"/>
    <w:rsid w:val="00FB25F7"/>
    <w:rsid w:val="00FB2877"/>
    <w:rsid w:val="00FB5213"/>
    <w:rsid w:val="00FB5FDA"/>
    <w:rsid w:val="00FB6F93"/>
    <w:rsid w:val="00FB7768"/>
    <w:rsid w:val="00FB7BBA"/>
    <w:rsid w:val="00FC0CBA"/>
    <w:rsid w:val="00FC1250"/>
    <w:rsid w:val="00FC2365"/>
    <w:rsid w:val="00FC66B8"/>
    <w:rsid w:val="00FC6F67"/>
    <w:rsid w:val="00FC7B99"/>
    <w:rsid w:val="00FD39FB"/>
    <w:rsid w:val="00FD5BA6"/>
    <w:rsid w:val="00FD6BFE"/>
    <w:rsid w:val="00FE0E6C"/>
    <w:rsid w:val="00FE0F8D"/>
    <w:rsid w:val="00FE153A"/>
    <w:rsid w:val="00FE6D6B"/>
    <w:rsid w:val="00FF1401"/>
    <w:rsid w:val="00FF4E8F"/>
    <w:rsid w:val="00FF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30"/>
  </w:style>
  <w:style w:type="paragraph" w:styleId="1">
    <w:name w:val="heading 1"/>
    <w:basedOn w:val="a"/>
    <w:next w:val="a"/>
    <w:link w:val="10"/>
    <w:qFormat/>
    <w:rsid w:val="00931A8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54756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5475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55CD1"/>
    <w:pPr>
      <w:ind w:left="720"/>
      <w:contextualSpacing/>
    </w:pPr>
  </w:style>
  <w:style w:type="paragraph" w:styleId="a4">
    <w:name w:val="Normal (Web)"/>
    <w:basedOn w:val="a"/>
    <w:link w:val="a5"/>
    <w:uiPriority w:val="99"/>
    <w:unhideWhenUsed/>
    <w:qFormat/>
    <w:rsid w:val="003F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829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6">
    <w:name w:val="No Spacing"/>
    <w:uiPriority w:val="1"/>
    <w:qFormat/>
    <w:rsid w:val="00DE65D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F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3929"/>
  </w:style>
  <w:style w:type="paragraph" w:styleId="a9">
    <w:name w:val="footer"/>
    <w:basedOn w:val="a"/>
    <w:link w:val="aa"/>
    <w:uiPriority w:val="99"/>
    <w:unhideWhenUsed/>
    <w:rsid w:val="007F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3929"/>
  </w:style>
  <w:style w:type="character" w:styleId="ab">
    <w:name w:val="Hyperlink"/>
    <w:basedOn w:val="a0"/>
    <w:uiPriority w:val="99"/>
    <w:semiHidden/>
    <w:unhideWhenUsed/>
    <w:rsid w:val="00F147F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C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36AC"/>
    <w:rPr>
      <w:rFonts w:ascii="Tahoma" w:hAnsi="Tahoma" w:cs="Tahoma"/>
      <w:sz w:val="16"/>
      <w:szCs w:val="16"/>
    </w:rPr>
  </w:style>
  <w:style w:type="character" w:customStyle="1" w:styleId="a5">
    <w:name w:val="Обычный (веб) Знак"/>
    <w:link w:val="a4"/>
    <w:uiPriority w:val="99"/>
    <w:locked/>
    <w:rsid w:val="00715F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31A8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e">
    <w:name w:val="Основной текст_"/>
    <w:link w:val="11"/>
    <w:rsid w:val="00931A83"/>
    <w:rPr>
      <w:spacing w:val="1"/>
      <w:shd w:val="clear" w:color="auto" w:fill="FFFFFF"/>
    </w:rPr>
  </w:style>
  <w:style w:type="paragraph" w:customStyle="1" w:styleId="11">
    <w:name w:val="Основной текст1"/>
    <w:basedOn w:val="a"/>
    <w:link w:val="ae"/>
    <w:rsid w:val="00931A83"/>
    <w:pPr>
      <w:widowControl w:val="0"/>
      <w:shd w:val="clear" w:color="auto" w:fill="FFFFFF"/>
      <w:spacing w:before="240" w:after="0" w:line="341" w:lineRule="exact"/>
      <w:ind w:firstLine="540"/>
      <w:jc w:val="both"/>
    </w:pPr>
    <w:rPr>
      <w:spacing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30"/>
  </w:style>
  <w:style w:type="paragraph" w:styleId="1">
    <w:name w:val="heading 1"/>
    <w:basedOn w:val="a"/>
    <w:next w:val="a"/>
    <w:link w:val="10"/>
    <w:qFormat/>
    <w:rsid w:val="00931A8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54756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5475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55CD1"/>
    <w:pPr>
      <w:ind w:left="720"/>
      <w:contextualSpacing/>
    </w:pPr>
  </w:style>
  <w:style w:type="paragraph" w:styleId="a4">
    <w:name w:val="Normal (Web)"/>
    <w:basedOn w:val="a"/>
    <w:link w:val="a5"/>
    <w:uiPriority w:val="99"/>
    <w:unhideWhenUsed/>
    <w:qFormat/>
    <w:rsid w:val="003F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829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6">
    <w:name w:val="No Spacing"/>
    <w:uiPriority w:val="1"/>
    <w:qFormat/>
    <w:rsid w:val="00DE65D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F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3929"/>
  </w:style>
  <w:style w:type="paragraph" w:styleId="a9">
    <w:name w:val="footer"/>
    <w:basedOn w:val="a"/>
    <w:link w:val="aa"/>
    <w:uiPriority w:val="99"/>
    <w:unhideWhenUsed/>
    <w:rsid w:val="007F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3929"/>
  </w:style>
  <w:style w:type="character" w:styleId="ab">
    <w:name w:val="Hyperlink"/>
    <w:basedOn w:val="a0"/>
    <w:uiPriority w:val="99"/>
    <w:semiHidden/>
    <w:unhideWhenUsed/>
    <w:rsid w:val="00F147F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C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36AC"/>
    <w:rPr>
      <w:rFonts w:ascii="Tahoma" w:hAnsi="Tahoma" w:cs="Tahoma"/>
      <w:sz w:val="16"/>
      <w:szCs w:val="16"/>
    </w:rPr>
  </w:style>
  <w:style w:type="character" w:customStyle="1" w:styleId="a5">
    <w:name w:val="Обычный (веб) Знак"/>
    <w:link w:val="a4"/>
    <w:uiPriority w:val="99"/>
    <w:locked/>
    <w:rsid w:val="00715F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31A8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e">
    <w:name w:val="Основной текст_"/>
    <w:link w:val="11"/>
    <w:rsid w:val="00931A83"/>
    <w:rPr>
      <w:spacing w:val="1"/>
      <w:shd w:val="clear" w:color="auto" w:fill="FFFFFF"/>
    </w:rPr>
  </w:style>
  <w:style w:type="paragraph" w:customStyle="1" w:styleId="11">
    <w:name w:val="Основной текст1"/>
    <w:basedOn w:val="a"/>
    <w:link w:val="ae"/>
    <w:rsid w:val="00931A83"/>
    <w:pPr>
      <w:widowControl w:val="0"/>
      <w:shd w:val="clear" w:color="auto" w:fill="FFFFFF"/>
      <w:spacing w:before="240" w:after="0" w:line="341" w:lineRule="exact"/>
      <w:ind w:firstLine="540"/>
      <w:jc w:val="both"/>
    </w:pPr>
    <w:rPr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37&amp;n=174128&amp;dst=10073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87004&amp;dst=10031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7004&amp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223E6-C16F-498E-9733-976E702CE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Екатерина Михайловна</dc:creator>
  <cp:lastModifiedBy>User</cp:lastModifiedBy>
  <cp:revision>121</cp:revision>
  <cp:lastPrinted>2025-11-11T07:14:00Z</cp:lastPrinted>
  <dcterms:created xsi:type="dcterms:W3CDTF">2025-10-15T08:17:00Z</dcterms:created>
  <dcterms:modified xsi:type="dcterms:W3CDTF">2025-11-27T13:22:00Z</dcterms:modified>
</cp:coreProperties>
</file>